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DD3D" w14:textId="77777777" w:rsidR="000E0809" w:rsidRPr="00BE3A89" w:rsidRDefault="00AF1D14" w:rsidP="00426265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BE3A89">
        <w:rPr>
          <w:rFonts w:ascii="Verdana" w:hAnsi="Verdana"/>
          <w:b/>
          <w:sz w:val="24"/>
          <w:szCs w:val="24"/>
        </w:rPr>
        <w:t>BioKatalyst</w:t>
      </w:r>
      <w:proofErr w:type="spellEnd"/>
      <w:r w:rsidR="000E0809" w:rsidRPr="00BE3A89">
        <w:rPr>
          <w:rFonts w:ascii="Verdana" w:hAnsi="Verdana"/>
          <w:b/>
          <w:sz w:val="24"/>
          <w:szCs w:val="24"/>
        </w:rPr>
        <w:t xml:space="preserve"> Member Application Form</w:t>
      </w:r>
    </w:p>
    <w:p w14:paraId="348431CC" w14:textId="77777777" w:rsidR="00426265" w:rsidRPr="00BE3A89" w:rsidRDefault="00426265" w:rsidP="00426265">
      <w:pPr>
        <w:jc w:val="center"/>
        <w:rPr>
          <w:rFonts w:ascii="Verdana" w:hAnsi="Verdana"/>
          <w:b/>
          <w:bCs/>
        </w:rPr>
      </w:pPr>
    </w:p>
    <w:p w14:paraId="4E772145" w14:textId="7664FE25" w:rsidR="000E0809" w:rsidRPr="00BE3A89" w:rsidRDefault="000F032B" w:rsidP="004A0401">
      <w:pPr>
        <w:jc w:val="center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 xml:space="preserve">Updated in </w:t>
      </w:r>
      <w:r w:rsidR="00E51D0C">
        <w:rPr>
          <w:rFonts w:ascii="Verdana" w:hAnsi="Verdana"/>
          <w:bCs/>
        </w:rPr>
        <w:t>June</w:t>
      </w:r>
      <w:r w:rsidR="003F7E62" w:rsidRPr="00BE3A89">
        <w:rPr>
          <w:rFonts w:ascii="Verdana" w:hAnsi="Verdana"/>
          <w:bCs/>
        </w:rPr>
        <w:t xml:space="preserve"> </w:t>
      </w:r>
      <w:r w:rsidR="0010746C">
        <w:rPr>
          <w:rFonts w:ascii="Verdana" w:hAnsi="Verdana"/>
          <w:bCs/>
        </w:rPr>
        <w:t>202</w:t>
      </w:r>
      <w:r w:rsidR="00E51D0C">
        <w:rPr>
          <w:rFonts w:ascii="Verdana" w:hAnsi="Verdana"/>
          <w:bCs/>
        </w:rPr>
        <w:t>3</w:t>
      </w:r>
    </w:p>
    <w:p w14:paraId="4B443CD1" w14:textId="77777777" w:rsidR="00426265" w:rsidRPr="00BE3A89" w:rsidRDefault="00426265" w:rsidP="000E0809">
      <w:pPr>
        <w:rPr>
          <w:rFonts w:ascii="Verdana" w:hAnsi="Verdana"/>
          <w:bCs/>
        </w:rPr>
      </w:pPr>
    </w:p>
    <w:p w14:paraId="13DDF538" w14:textId="77777777" w:rsidR="00426265" w:rsidRPr="00BE3A89" w:rsidRDefault="00426265" w:rsidP="000E0809">
      <w:pPr>
        <w:rPr>
          <w:rFonts w:ascii="Verdana" w:hAnsi="Verdana"/>
          <w:bCs/>
        </w:rPr>
      </w:pPr>
    </w:p>
    <w:p w14:paraId="45153046" w14:textId="77777777" w:rsidR="000E0809" w:rsidRPr="00BE3A89" w:rsidRDefault="000E0809" w:rsidP="000E0809">
      <w:pPr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 xml:space="preserve">Dear </w:t>
      </w:r>
      <w:r w:rsidR="00AE4DE6" w:rsidRPr="00BE3A89">
        <w:rPr>
          <w:rFonts w:ascii="Verdana" w:hAnsi="Verdana"/>
          <w:bCs/>
        </w:rPr>
        <w:t>applicant</w:t>
      </w:r>
      <w:r w:rsidRPr="00BE3A89">
        <w:rPr>
          <w:rFonts w:ascii="Verdana" w:hAnsi="Verdana"/>
          <w:bCs/>
        </w:rPr>
        <w:t>,</w:t>
      </w:r>
    </w:p>
    <w:p w14:paraId="58E9B97B" w14:textId="77777777" w:rsidR="000E0809" w:rsidRPr="00BE3A89" w:rsidRDefault="000E0809" w:rsidP="000E0809">
      <w:pPr>
        <w:rPr>
          <w:rFonts w:ascii="Verdana" w:hAnsi="Verdana"/>
          <w:bCs/>
        </w:rPr>
      </w:pPr>
    </w:p>
    <w:p w14:paraId="197D8B89" w14:textId="77777777" w:rsidR="00AB0B01" w:rsidRPr="00BE3A89" w:rsidRDefault="000E0809" w:rsidP="000E0809">
      <w:pPr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 xml:space="preserve">Thank you for your interest in joining </w:t>
      </w:r>
      <w:proofErr w:type="spellStart"/>
      <w:r w:rsidR="00AF1D14" w:rsidRPr="00BE3A89">
        <w:rPr>
          <w:rFonts w:ascii="Verdana" w:hAnsi="Verdana"/>
          <w:bCs/>
        </w:rPr>
        <w:t>BioKatalyst</w:t>
      </w:r>
      <w:proofErr w:type="spellEnd"/>
      <w:r w:rsidRPr="00BE3A89">
        <w:rPr>
          <w:rFonts w:ascii="Verdana" w:hAnsi="Verdana"/>
          <w:bCs/>
        </w:rPr>
        <w:t xml:space="preserve">.  </w:t>
      </w:r>
      <w:proofErr w:type="spellStart"/>
      <w:r w:rsidR="000B772F" w:rsidRPr="000B772F">
        <w:rPr>
          <w:rFonts w:ascii="Verdana" w:hAnsi="Verdana"/>
          <w:bCs/>
        </w:rPr>
        <w:t>BioKatalyst</w:t>
      </w:r>
      <w:proofErr w:type="spellEnd"/>
      <w:r w:rsidR="000B772F" w:rsidRPr="000B772F">
        <w:rPr>
          <w:rFonts w:ascii="Verdana" w:hAnsi="Verdana"/>
          <w:bCs/>
        </w:rPr>
        <w:t xml:space="preserve"> is a nonprofit professional organization of American business leaders with Chinese heritage focused on the commercial areas of life sciences industry in the US and globally</w:t>
      </w:r>
      <w:r w:rsidR="000B772F">
        <w:rPr>
          <w:rFonts w:ascii="Verdana" w:hAnsi="Verdana"/>
          <w:bCs/>
        </w:rPr>
        <w:t>.</w:t>
      </w:r>
    </w:p>
    <w:p w14:paraId="005ED72C" w14:textId="77777777" w:rsidR="008F58D8" w:rsidRPr="00BE3A89" w:rsidRDefault="008F58D8" w:rsidP="000E0809">
      <w:pPr>
        <w:rPr>
          <w:rFonts w:ascii="Verdana" w:hAnsi="Verdana"/>
          <w:bCs/>
        </w:rPr>
      </w:pPr>
    </w:p>
    <w:p w14:paraId="517162A3" w14:textId="77777777" w:rsidR="008F58D8" w:rsidRPr="00BE3A89" w:rsidRDefault="008F58D8" w:rsidP="008F58D8">
      <w:pPr>
        <w:rPr>
          <w:rFonts w:ascii="Verdana" w:hAnsi="Verdana"/>
          <w:b/>
          <w:bCs/>
        </w:rPr>
      </w:pPr>
      <w:proofErr w:type="spellStart"/>
      <w:r w:rsidRPr="00BE3A89">
        <w:rPr>
          <w:rFonts w:ascii="Verdana" w:hAnsi="Verdana"/>
          <w:b/>
          <w:bCs/>
        </w:rPr>
        <w:t>BioKatalyst</w:t>
      </w:r>
      <w:proofErr w:type="spellEnd"/>
      <w:r w:rsidRPr="00BE3A89">
        <w:rPr>
          <w:rFonts w:ascii="Verdana" w:hAnsi="Verdana"/>
          <w:b/>
          <w:bCs/>
        </w:rPr>
        <w:t xml:space="preserve"> Vision and Mission</w:t>
      </w:r>
    </w:p>
    <w:p w14:paraId="05E1F524" w14:textId="77777777" w:rsidR="008F58D8" w:rsidRPr="00BE3A89" w:rsidRDefault="008F58D8" w:rsidP="008F58D8">
      <w:pPr>
        <w:rPr>
          <w:rFonts w:ascii="Verdana" w:hAnsi="Verdana"/>
          <w:b/>
          <w:bCs/>
        </w:rPr>
      </w:pPr>
    </w:p>
    <w:p w14:paraId="4886137C" w14:textId="77777777" w:rsidR="00BE3A89" w:rsidRPr="00BE3A89" w:rsidRDefault="008F58D8" w:rsidP="008F58D8">
      <w:pPr>
        <w:rPr>
          <w:rFonts w:ascii="Verdana" w:hAnsi="Verdana"/>
          <w:bCs/>
          <w:u w:val="single"/>
        </w:rPr>
      </w:pPr>
      <w:r w:rsidRPr="00BE3A89">
        <w:rPr>
          <w:rFonts w:ascii="Verdana" w:hAnsi="Verdana"/>
          <w:bCs/>
          <w:u w:val="single"/>
        </w:rPr>
        <w:t>Vision:</w:t>
      </w:r>
    </w:p>
    <w:p w14:paraId="5AA658BB" w14:textId="77777777" w:rsidR="00BE3A89" w:rsidRDefault="00BE3A89" w:rsidP="008F58D8">
      <w:pPr>
        <w:rPr>
          <w:rFonts w:ascii="Verdana" w:hAnsi="Verdana"/>
          <w:bCs/>
        </w:rPr>
      </w:pPr>
    </w:p>
    <w:p w14:paraId="3AA6F239" w14:textId="77777777" w:rsidR="00BE3A89" w:rsidRDefault="000B772F" w:rsidP="008F58D8">
      <w:pPr>
        <w:rPr>
          <w:rFonts w:ascii="Verdana" w:hAnsi="Verdana"/>
          <w:bCs/>
        </w:rPr>
      </w:pPr>
      <w:r w:rsidRPr="000B772F">
        <w:rPr>
          <w:rFonts w:ascii="Verdana" w:hAnsi="Verdana"/>
          <w:bCs/>
        </w:rPr>
        <w:t>Leverage our business expertise to advance the frontier of global life sciences industry, drive innovation and benefit patients</w:t>
      </w:r>
      <w:r>
        <w:rPr>
          <w:rFonts w:ascii="Verdana" w:hAnsi="Verdana"/>
          <w:bCs/>
        </w:rPr>
        <w:t>.</w:t>
      </w:r>
    </w:p>
    <w:p w14:paraId="31A74AF3" w14:textId="77777777" w:rsidR="000B772F" w:rsidRPr="00BE3A89" w:rsidRDefault="000B772F" w:rsidP="008F58D8">
      <w:pPr>
        <w:rPr>
          <w:rFonts w:ascii="Verdana" w:hAnsi="Verdana"/>
          <w:bCs/>
        </w:rPr>
      </w:pPr>
    </w:p>
    <w:p w14:paraId="79F328BC" w14:textId="77777777" w:rsidR="00BE3A89" w:rsidRPr="00BE3A89" w:rsidRDefault="008F58D8" w:rsidP="008F58D8">
      <w:pPr>
        <w:rPr>
          <w:rFonts w:ascii="Verdana" w:hAnsi="Verdana"/>
          <w:bCs/>
          <w:u w:val="single"/>
        </w:rPr>
      </w:pPr>
      <w:r w:rsidRPr="00BE3A89">
        <w:rPr>
          <w:rFonts w:ascii="Verdana" w:hAnsi="Verdana"/>
          <w:bCs/>
          <w:u w:val="single"/>
        </w:rPr>
        <w:t>Mission:</w:t>
      </w:r>
    </w:p>
    <w:p w14:paraId="006EBA0C" w14:textId="77777777" w:rsidR="00BE3A89" w:rsidRDefault="00BE3A89" w:rsidP="008F58D8">
      <w:pPr>
        <w:rPr>
          <w:rFonts w:ascii="Verdana" w:hAnsi="Verdana"/>
          <w:bCs/>
        </w:rPr>
      </w:pPr>
    </w:p>
    <w:p w14:paraId="32E41AAE" w14:textId="77777777" w:rsidR="00BE3A89" w:rsidRDefault="000B772F" w:rsidP="00BE3A89">
      <w:pPr>
        <w:rPr>
          <w:rFonts w:ascii="Verdana" w:hAnsi="Verdana"/>
          <w:bCs/>
        </w:rPr>
      </w:pPr>
      <w:r w:rsidRPr="000B772F">
        <w:rPr>
          <w:rFonts w:ascii="Verdana" w:hAnsi="Verdana"/>
          <w:bCs/>
        </w:rPr>
        <w:t>Establish a US-based global platform for life sciences business leaders to</w:t>
      </w:r>
      <w:r w:rsidR="008F58D8" w:rsidRPr="00BE3A89">
        <w:rPr>
          <w:rFonts w:ascii="Verdana" w:hAnsi="Verdana"/>
          <w:bCs/>
        </w:rPr>
        <w:t>:</w:t>
      </w:r>
    </w:p>
    <w:p w14:paraId="73E04127" w14:textId="77777777" w:rsidR="000B772F" w:rsidRDefault="000B772F" w:rsidP="00BE3A89">
      <w:pPr>
        <w:rPr>
          <w:rFonts w:ascii="Verdana" w:hAnsi="Verdana"/>
          <w:bCs/>
        </w:rPr>
      </w:pPr>
    </w:p>
    <w:p w14:paraId="7D30667E" w14:textId="77777777" w:rsidR="000B772F" w:rsidRPr="000B772F" w:rsidRDefault="000B772F" w:rsidP="000B772F">
      <w:pPr>
        <w:numPr>
          <w:ilvl w:val="0"/>
          <w:numId w:val="46"/>
        </w:numPr>
        <w:rPr>
          <w:rFonts w:ascii="Verdana" w:hAnsi="Verdana"/>
          <w:bCs/>
        </w:rPr>
      </w:pPr>
      <w:r w:rsidRPr="00FC1094">
        <w:rPr>
          <w:rFonts w:ascii="Verdana" w:hAnsi="Verdana"/>
          <w:b/>
          <w:bCs/>
        </w:rPr>
        <w:t>Promote</w:t>
      </w:r>
      <w:r w:rsidRPr="000B772F">
        <w:rPr>
          <w:rFonts w:ascii="Verdana" w:hAnsi="Verdana"/>
          <w:bCs/>
        </w:rPr>
        <w:t xml:space="preserve"> member’s career development and business growth through networking, education and more;</w:t>
      </w:r>
    </w:p>
    <w:p w14:paraId="44D8F8F8" w14:textId="77777777" w:rsidR="000B772F" w:rsidRPr="000B772F" w:rsidRDefault="000B772F" w:rsidP="000B772F">
      <w:pPr>
        <w:numPr>
          <w:ilvl w:val="0"/>
          <w:numId w:val="46"/>
        </w:numPr>
        <w:rPr>
          <w:rFonts w:ascii="Verdana" w:hAnsi="Verdana"/>
          <w:bCs/>
        </w:rPr>
      </w:pPr>
      <w:r w:rsidRPr="00FC1094">
        <w:rPr>
          <w:rFonts w:ascii="Verdana" w:hAnsi="Verdana"/>
          <w:b/>
          <w:bCs/>
        </w:rPr>
        <w:t>Catalyze</w:t>
      </w:r>
      <w:r w:rsidRPr="000B772F">
        <w:rPr>
          <w:rFonts w:ascii="Verdana" w:hAnsi="Verdana"/>
          <w:bCs/>
        </w:rPr>
        <w:t xml:space="preserve"> business opportunities, entrepreneurship and innovation in the US and across the globe; </w:t>
      </w:r>
    </w:p>
    <w:p w14:paraId="52D40C0C" w14:textId="77777777" w:rsidR="000B772F" w:rsidRPr="000B772F" w:rsidRDefault="000B772F" w:rsidP="000B772F">
      <w:pPr>
        <w:numPr>
          <w:ilvl w:val="0"/>
          <w:numId w:val="46"/>
        </w:numPr>
        <w:rPr>
          <w:rFonts w:ascii="Verdana" w:hAnsi="Verdana"/>
          <w:bCs/>
        </w:rPr>
      </w:pPr>
      <w:r w:rsidRPr="0056759D">
        <w:rPr>
          <w:rFonts w:ascii="Verdana" w:hAnsi="Verdana"/>
          <w:b/>
          <w:bCs/>
        </w:rPr>
        <w:t>Nurture</w:t>
      </w:r>
      <w:r w:rsidRPr="000B772F">
        <w:rPr>
          <w:rFonts w:ascii="Verdana" w:hAnsi="Verdana"/>
          <w:bCs/>
        </w:rPr>
        <w:t xml:space="preserve"> future leaders by providing mentorship, training and other means of support;</w:t>
      </w:r>
    </w:p>
    <w:p w14:paraId="2BDF0CEA" w14:textId="77777777" w:rsidR="00D40493" w:rsidRDefault="000B772F" w:rsidP="000B772F">
      <w:pPr>
        <w:numPr>
          <w:ilvl w:val="0"/>
          <w:numId w:val="46"/>
        </w:numPr>
        <w:rPr>
          <w:rFonts w:ascii="Verdana" w:hAnsi="Verdana"/>
          <w:bCs/>
        </w:rPr>
      </w:pPr>
      <w:r w:rsidRPr="0056759D">
        <w:rPr>
          <w:rFonts w:ascii="Verdana" w:hAnsi="Verdana"/>
          <w:b/>
          <w:bCs/>
        </w:rPr>
        <w:t>Enhance</w:t>
      </w:r>
      <w:r w:rsidRPr="000B772F">
        <w:rPr>
          <w:rFonts w:ascii="Verdana" w:hAnsi="Verdana"/>
          <w:bCs/>
        </w:rPr>
        <w:t xml:space="preserve"> our contribution and impact as a professional group on life sciences industry.</w:t>
      </w:r>
    </w:p>
    <w:p w14:paraId="26FF3DB5" w14:textId="77777777" w:rsidR="00D40493" w:rsidRDefault="00D40493" w:rsidP="00D40493">
      <w:pPr>
        <w:ind w:left="450"/>
        <w:rPr>
          <w:rFonts w:ascii="Verdana" w:hAnsi="Verdana"/>
          <w:bCs/>
        </w:rPr>
      </w:pPr>
    </w:p>
    <w:p w14:paraId="28EF1449" w14:textId="77777777" w:rsidR="00D40493" w:rsidRPr="00D40493" w:rsidRDefault="0001313E" w:rsidP="00D40493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190CD01B" wp14:editId="1B9867A3">
            <wp:extent cx="3309620" cy="195453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9EB97" w14:textId="77777777" w:rsidR="0010746C" w:rsidRDefault="00D40493" w:rsidP="00CC270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 w:rsidR="0010746C">
        <w:rPr>
          <w:rFonts w:ascii="Verdana" w:hAnsi="Verdana"/>
          <w:b/>
          <w:bCs/>
        </w:rPr>
        <w:lastRenderedPageBreak/>
        <w:t>Member Tiers, Criteria and Fees</w:t>
      </w:r>
    </w:p>
    <w:p w14:paraId="06FFED1B" w14:textId="77777777" w:rsidR="0010746C" w:rsidRDefault="0010746C" w:rsidP="00CC270C">
      <w:pPr>
        <w:rPr>
          <w:rFonts w:ascii="Verdana" w:hAnsi="Verdana"/>
          <w:b/>
          <w:bCs/>
        </w:rPr>
      </w:pPr>
    </w:p>
    <w:p w14:paraId="2337D1FE" w14:textId="77777777" w:rsidR="00FE6ED7" w:rsidRPr="00FE6ED7" w:rsidRDefault="0010746C" w:rsidP="0010746C">
      <w:pPr>
        <w:numPr>
          <w:ilvl w:val="0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Entry</w:t>
      </w:r>
      <w:r w:rsidRPr="00BE3A89">
        <w:rPr>
          <w:rFonts w:ascii="Verdana" w:hAnsi="Verdana"/>
          <w:bCs/>
        </w:rPr>
        <w:t xml:space="preserve"> </w:t>
      </w:r>
      <w:r w:rsidR="00FE6ED7">
        <w:rPr>
          <w:rFonts w:ascii="Verdana" w:hAnsi="Verdana"/>
          <w:bCs/>
        </w:rPr>
        <w:t>M</w:t>
      </w:r>
      <w:r w:rsidRPr="00BE3A89">
        <w:rPr>
          <w:rFonts w:ascii="Verdana" w:hAnsi="Verdana"/>
          <w:bCs/>
        </w:rPr>
        <w:t>embe</w:t>
      </w:r>
      <w:r>
        <w:rPr>
          <w:rFonts w:ascii="Verdana" w:hAnsi="Verdana"/>
          <w:bCs/>
        </w:rPr>
        <w:t xml:space="preserve">r: </w:t>
      </w:r>
    </w:p>
    <w:p w14:paraId="2F7FC50E" w14:textId="1B76CFCF" w:rsidR="00FE6ED7" w:rsidRPr="00FE6ED7" w:rsidRDefault="00FE6ED7" w:rsidP="00FE6ED7">
      <w:pPr>
        <w:numPr>
          <w:ilvl w:val="1"/>
          <w:numId w:val="53"/>
        </w:numPr>
        <w:rPr>
          <w:rFonts w:ascii="Verdana" w:hAnsi="Verdana"/>
          <w:b/>
          <w:bCs/>
        </w:rPr>
      </w:pPr>
      <w:bookmarkStart w:id="0" w:name="_Hlk138012471"/>
      <w:r w:rsidRPr="0010746C">
        <w:rPr>
          <w:rFonts w:ascii="Verdana" w:hAnsi="Verdana"/>
          <w:bCs/>
        </w:rPr>
        <w:t xml:space="preserve">Aligned with </w:t>
      </w:r>
      <w:proofErr w:type="spellStart"/>
      <w:r w:rsidRPr="0010746C">
        <w:rPr>
          <w:rFonts w:ascii="Verdana" w:hAnsi="Verdana"/>
          <w:bCs/>
        </w:rPr>
        <w:t>BioKatalyst</w:t>
      </w:r>
      <w:proofErr w:type="spellEnd"/>
      <w:r w:rsidRPr="0010746C">
        <w:rPr>
          <w:rFonts w:ascii="Verdana" w:hAnsi="Verdana"/>
          <w:bCs/>
        </w:rPr>
        <w:t xml:space="preserve"> vision and mission</w:t>
      </w:r>
      <w:r>
        <w:rPr>
          <w:rFonts w:ascii="Verdana" w:hAnsi="Verdana"/>
          <w:b/>
          <w:bCs/>
        </w:rPr>
        <w:t xml:space="preserve">; </w:t>
      </w:r>
      <w:r w:rsidR="0010746C" w:rsidRPr="00FE6ED7">
        <w:rPr>
          <w:rFonts w:ascii="Verdana" w:hAnsi="Verdana"/>
          <w:bCs/>
        </w:rPr>
        <w:t xml:space="preserve">and is interested in actively participating in and contributing to the activities of </w:t>
      </w:r>
      <w:proofErr w:type="spellStart"/>
      <w:r w:rsidR="0010746C" w:rsidRPr="00FE6ED7">
        <w:rPr>
          <w:rFonts w:ascii="Verdana" w:hAnsi="Verdana"/>
          <w:bCs/>
        </w:rPr>
        <w:t>BioKatalyst</w:t>
      </w:r>
      <w:proofErr w:type="spellEnd"/>
    </w:p>
    <w:bookmarkEnd w:id="0"/>
    <w:p w14:paraId="53B78460" w14:textId="41B21292" w:rsidR="0010746C" w:rsidRPr="00E51D0C" w:rsidRDefault="00FE6ED7" w:rsidP="00FE6ED7">
      <w:pPr>
        <w:numPr>
          <w:ilvl w:val="1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P</w:t>
      </w:r>
      <w:r w:rsidR="0010746C">
        <w:rPr>
          <w:rFonts w:ascii="Verdana" w:hAnsi="Verdana"/>
          <w:bCs/>
        </w:rPr>
        <w:t>aid membership fee of $100 per annum</w:t>
      </w:r>
    </w:p>
    <w:p w14:paraId="677F349E" w14:textId="3B7BFE55" w:rsidR="00E51D0C" w:rsidRPr="0010746C" w:rsidRDefault="00E51D0C" w:rsidP="00FE6ED7">
      <w:pPr>
        <w:numPr>
          <w:ilvl w:val="1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Entry-level membership is limited to young professionals graduated from college within the last 10 years or active </w:t>
      </w:r>
      <w:proofErr w:type="spellStart"/>
      <w:r>
        <w:rPr>
          <w:rFonts w:ascii="Verdana" w:hAnsi="Verdana"/>
          <w:bCs/>
        </w:rPr>
        <w:t>BioKatalyst</w:t>
      </w:r>
      <w:proofErr w:type="spellEnd"/>
      <w:r>
        <w:rPr>
          <w:rFonts w:ascii="Verdana" w:hAnsi="Verdana"/>
          <w:bCs/>
        </w:rPr>
        <w:t xml:space="preserve"> volunteers. Entry Members are encouraged to apply for becoming Senior Member as soon as they </w:t>
      </w:r>
      <w:r w:rsidR="00FD7889">
        <w:rPr>
          <w:rFonts w:ascii="Verdana" w:hAnsi="Verdana"/>
          <w:bCs/>
        </w:rPr>
        <w:t xml:space="preserve">meet criteria of Senior Member. </w:t>
      </w:r>
    </w:p>
    <w:p w14:paraId="425E2BFE" w14:textId="77777777" w:rsidR="00FE6ED7" w:rsidRPr="00FE6ED7" w:rsidRDefault="0010746C" w:rsidP="0010746C">
      <w:pPr>
        <w:numPr>
          <w:ilvl w:val="0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Senior </w:t>
      </w:r>
      <w:r w:rsidR="00FE6ED7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>ember:</w:t>
      </w:r>
      <w:r w:rsidRPr="0010746C">
        <w:rPr>
          <w:rFonts w:ascii="Verdana" w:hAnsi="Verdana"/>
          <w:bCs/>
        </w:rPr>
        <w:t xml:space="preserve"> </w:t>
      </w:r>
    </w:p>
    <w:p w14:paraId="31CA964D" w14:textId="77777777" w:rsidR="00FE6ED7" w:rsidRPr="00FE6ED7" w:rsidRDefault="00FE6ED7" w:rsidP="00FE6ED7">
      <w:pPr>
        <w:numPr>
          <w:ilvl w:val="1"/>
          <w:numId w:val="53"/>
        </w:numPr>
        <w:rPr>
          <w:rFonts w:ascii="Verdana" w:hAnsi="Verdana"/>
          <w:b/>
          <w:bCs/>
        </w:rPr>
      </w:pPr>
      <w:r w:rsidRPr="0010746C">
        <w:rPr>
          <w:rFonts w:ascii="Verdana" w:hAnsi="Verdana"/>
          <w:bCs/>
        </w:rPr>
        <w:t xml:space="preserve">Aligned with </w:t>
      </w:r>
      <w:proofErr w:type="spellStart"/>
      <w:r w:rsidRPr="0010746C">
        <w:rPr>
          <w:rFonts w:ascii="Verdana" w:hAnsi="Verdana"/>
          <w:bCs/>
        </w:rPr>
        <w:t>BioKatalyst</w:t>
      </w:r>
      <w:proofErr w:type="spellEnd"/>
      <w:r w:rsidRPr="0010746C">
        <w:rPr>
          <w:rFonts w:ascii="Verdana" w:hAnsi="Verdana"/>
          <w:bCs/>
        </w:rPr>
        <w:t xml:space="preserve"> vision and mission</w:t>
      </w:r>
      <w:r>
        <w:rPr>
          <w:rFonts w:ascii="Verdana" w:hAnsi="Verdana"/>
          <w:b/>
          <w:bCs/>
        </w:rPr>
        <w:t xml:space="preserve">; </w:t>
      </w:r>
      <w:r w:rsidRPr="00FE6ED7">
        <w:rPr>
          <w:rFonts w:ascii="Verdana" w:hAnsi="Verdana"/>
          <w:bCs/>
        </w:rPr>
        <w:t xml:space="preserve">and is interested in actively participating in and contributing to the activities of </w:t>
      </w:r>
      <w:proofErr w:type="spellStart"/>
      <w:r w:rsidRPr="00FE6ED7">
        <w:rPr>
          <w:rFonts w:ascii="Verdana" w:hAnsi="Verdana"/>
          <w:bCs/>
        </w:rPr>
        <w:t>BioKatalyst</w:t>
      </w:r>
      <w:proofErr w:type="spellEnd"/>
    </w:p>
    <w:p w14:paraId="43F4D872" w14:textId="77777777" w:rsidR="00CC270C" w:rsidRPr="0010746C" w:rsidRDefault="008F58D8" w:rsidP="0010746C">
      <w:pPr>
        <w:numPr>
          <w:ilvl w:val="1"/>
          <w:numId w:val="53"/>
        </w:numPr>
        <w:rPr>
          <w:rFonts w:ascii="Verdana" w:hAnsi="Verdana"/>
          <w:b/>
          <w:bCs/>
        </w:rPr>
      </w:pPr>
      <w:r w:rsidRPr="0010746C">
        <w:rPr>
          <w:rFonts w:ascii="Verdana" w:hAnsi="Verdana"/>
          <w:bCs/>
        </w:rPr>
        <w:t>At</w:t>
      </w:r>
      <w:r w:rsidR="00CC270C" w:rsidRPr="0010746C">
        <w:rPr>
          <w:rFonts w:ascii="Verdana" w:hAnsi="Verdana"/>
          <w:bCs/>
        </w:rPr>
        <w:t xml:space="preserve"> or above </w:t>
      </w:r>
      <w:r w:rsidR="00FE6ED7">
        <w:rPr>
          <w:rFonts w:ascii="Verdana" w:hAnsi="Verdana"/>
          <w:bCs/>
        </w:rPr>
        <w:t>Associate Director</w:t>
      </w:r>
      <w:r w:rsidR="00CC270C" w:rsidRPr="0010746C">
        <w:rPr>
          <w:rFonts w:ascii="Verdana" w:hAnsi="Verdana"/>
          <w:bCs/>
        </w:rPr>
        <w:t xml:space="preserve"> level in </w:t>
      </w:r>
      <w:r w:rsidRPr="0010746C">
        <w:rPr>
          <w:rFonts w:ascii="Verdana" w:hAnsi="Verdana"/>
          <w:bCs/>
        </w:rPr>
        <w:t>commercial/management</w:t>
      </w:r>
      <w:r w:rsidR="00CC270C" w:rsidRPr="0010746C">
        <w:rPr>
          <w:rFonts w:ascii="Verdana" w:hAnsi="Verdana"/>
          <w:bCs/>
        </w:rPr>
        <w:t xml:space="preserve"> functions in healthcare industries, or VP </w:t>
      </w:r>
      <w:r w:rsidR="00713A5A">
        <w:rPr>
          <w:rFonts w:ascii="Verdana" w:hAnsi="Verdana"/>
          <w:bCs/>
        </w:rPr>
        <w:t>&amp;</w:t>
      </w:r>
      <w:r w:rsidR="00FE6ED7">
        <w:rPr>
          <w:rFonts w:ascii="Verdana" w:hAnsi="Verdana"/>
          <w:bCs/>
        </w:rPr>
        <w:t xml:space="preserve"> </w:t>
      </w:r>
      <w:r w:rsidR="00713A5A">
        <w:rPr>
          <w:rFonts w:ascii="Verdana" w:hAnsi="Verdana"/>
          <w:bCs/>
        </w:rPr>
        <w:t>equivalent</w:t>
      </w:r>
      <w:r w:rsidR="00CC270C" w:rsidRPr="0010746C">
        <w:rPr>
          <w:rFonts w:ascii="Verdana" w:hAnsi="Verdana"/>
          <w:bCs/>
        </w:rPr>
        <w:t xml:space="preserve"> in </w:t>
      </w:r>
      <w:r w:rsidR="00FE6ED7">
        <w:rPr>
          <w:rFonts w:ascii="Verdana" w:hAnsi="Verdana"/>
          <w:bCs/>
        </w:rPr>
        <w:t>related industries (financial, legal</w:t>
      </w:r>
      <w:r w:rsidR="00CC270C" w:rsidRPr="0010746C">
        <w:rPr>
          <w:rFonts w:ascii="Verdana" w:hAnsi="Verdana"/>
          <w:bCs/>
        </w:rPr>
        <w:t xml:space="preserve">, consulting </w:t>
      </w:r>
      <w:proofErr w:type="spellStart"/>
      <w:r w:rsidR="00FE6ED7">
        <w:rPr>
          <w:rFonts w:ascii="Verdana" w:hAnsi="Verdana"/>
          <w:bCs/>
        </w:rPr>
        <w:t>etc</w:t>
      </w:r>
      <w:proofErr w:type="spellEnd"/>
      <w:r w:rsidR="00FE6ED7">
        <w:rPr>
          <w:rFonts w:ascii="Verdana" w:hAnsi="Verdana"/>
          <w:bCs/>
        </w:rPr>
        <w:t>)</w:t>
      </w:r>
    </w:p>
    <w:p w14:paraId="23206A67" w14:textId="77777777" w:rsidR="00FE6ED7" w:rsidRPr="00713A5A" w:rsidRDefault="00FE6ED7" w:rsidP="00FE6ED7">
      <w:pPr>
        <w:numPr>
          <w:ilvl w:val="1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Recommended by</w:t>
      </w:r>
      <w:r w:rsidRPr="00BE3A89">
        <w:rPr>
          <w:rFonts w:ascii="Verdana" w:hAnsi="Verdana"/>
          <w:bCs/>
        </w:rPr>
        <w:t xml:space="preserve"> two current members and approved by the membership committee</w:t>
      </w:r>
      <w:r w:rsidRPr="0010746C">
        <w:rPr>
          <w:rFonts w:ascii="Verdana" w:hAnsi="Verdana"/>
          <w:bCs/>
        </w:rPr>
        <w:t xml:space="preserve"> </w:t>
      </w:r>
    </w:p>
    <w:p w14:paraId="2D9EB4DB" w14:textId="77777777" w:rsidR="00713A5A" w:rsidRPr="00713A5A" w:rsidRDefault="00713A5A" w:rsidP="00713A5A">
      <w:pPr>
        <w:numPr>
          <w:ilvl w:val="1"/>
          <w:numId w:val="53"/>
        </w:num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Paid membership fee of $300 per annum</w:t>
      </w:r>
    </w:p>
    <w:p w14:paraId="3C8CFB51" w14:textId="77777777" w:rsidR="00FE6ED7" w:rsidRDefault="0010746C" w:rsidP="00FE6ED7">
      <w:pPr>
        <w:numPr>
          <w:ilvl w:val="0"/>
          <w:numId w:val="5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="00FE6ED7">
        <w:rPr>
          <w:rFonts w:ascii="Verdana" w:hAnsi="Verdana"/>
          <w:bCs/>
        </w:rPr>
        <w:t>ifetime M</w:t>
      </w:r>
      <w:r>
        <w:rPr>
          <w:rFonts w:ascii="Verdana" w:hAnsi="Verdana"/>
          <w:bCs/>
        </w:rPr>
        <w:t xml:space="preserve">ember: </w:t>
      </w:r>
    </w:p>
    <w:p w14:paraId="07923064" w14:textId="77777777" w:rsidR="00FE6ED7" w:rsidRDefault="00FE6ED7" w:rsidP="00FE6ED7">
      <w:pPr>
        <w:numPr>
          <w:ilvl w:val="1"/>
          <w:numId w:val="5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Qualified as a</w:t>
      </w:r>
      <w:r w:rsidR="0010746C">
        <w:rPr>
          <w:rFonts w:ascii="Verdana" w:hAnsi="Verdana"/>
          <w:bCs/>
        </w:rPr>
        <w:t xml:space="preserve"> Senior Member </w:t>
      </w:r>
    </w:p>
    <w:p w14:paraId="0E571744" w14:textId="77777777" w:rsidR="00AE4DE6" w:rsidRPr="00BE3A89" w:rsidRDefault="00FE6ED7" w:rsidP="00FE6ED7">
      <w:pPr>
        <w:numPr>
          <w:ilvl w:val="1"/>
          <w:numId w:val="5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Paid </w:t>
      </w:r>
      <w:r w:rsidR="0010746C">
        <w:rPr>
          <w:rFonts w:ascii="Verdana" w:hAnsi="Verdana"/>
          <w:bCs/>
        </w:rPr>
        <w:t>a one-time $2,000 membership fee</w:t>
      </w:r>
    </w:p>
    <w:p w14:paraId="3E244240" w14:textId="77777777" w:rsidR="00AB0B01" w:rsidRPr="00BE3A89" w:rsidRDefault="00AB0B01" w:rsidP="000E0809">
      <w:pPr>
        <w:rPr>
          <w:rFonts w:ascii="Verdana" w:hAnsi="Verdana"/>
          <w:bCs/>
        </w:rPr>
      </w:pPr>
    </w:p>
    <w:p w14:paraId="100E7415" w14:textId="77777777" w:rsidR="008F58D8" w:rsidRPr="00BE3A89" w:rsidRDefault="008F58D8" w:rsidP="000E0809">
      <w:pPr>
        <w:rPr>
          <w:rFonts w:ascii="Verdana" w:hAnsi="Verdana"/>
          <w:b/>
          <w:bCs/>
        </w:rPr>
      </w:pPr>
      <w:r w:rsidRPr="00BE3A89">
        <w:rPr>
          <w:rFonts w:ascii="Verdana" w:hAnsi="Verdana"/>
          <w:b/>
          <w:bCs/>
        </w:rPr>
        <w:t>Membership Fee</w:t>
      </w:r>
      <w:r w:rsidR="00115FCB">
        <w:rPr>
          <w:rFonts w:ascii="Verdana" w:hAnsi="Verdana"/>
          <w:b/>
          <w:bCs/>
        </w:rPr>
        <w:t xml:space="preserve"> Payment Process</w:t>
      </w:r>
    </w:p>
    <w:p w14:paraId="15881383" w14:textId="77777777" w:rsidR="008F58D8" w:rsidRPr="00BE3A89" w:rsidRDefault="008F58D8" w:rsidP="000E0809">
      <w:pPr>
        <w:rPr>
          <w:rFonts w:ascii="Verdana" w:hAnsi="Verdana"/>
          <w:bCs/>
        </w:rPr>
      </w:pPr>
    </w:p>
    <w:p w14:paraId="20613FD0" w14:textId="77777777" w:rsidR="008C4ADA" w:rsidRDefault="008C4ADA" w:rsidP="000E0809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BioKatalyst</w:t>
      </w:r>
      <w:proofErr w:type="spellEnd"/>
      <w:r>
        <w:rPr>
          <w:rFonts w:ascii="Verdana" w:hAnsi="Verdana"/>
          <w:bCs/>
        </w:rPr>
        <w:t xml:space="preserve"> is a non-profit organization.  Membership fees and sponsorship/donations could be tax deductible.  </w:t>
      </w:r>
    </w:p>
    <w:p w14:paraId="4DD9E361" w14:textId="77777777" w:rsidR="003F7E62" w:rsidRDefault="003F7E62" w:rsidP="000E0809">
      <w:pPr>
        <w:rPr>
          <w:rFonts w:ascii="Verdana" w:hAnsi="Verdana"/>
          <w:bCs/>
        </w:rPr>
      </w:pPr>
    </w:p>
    <w:p w14:paraId="3AF4F1C1" w14:textId="77777777" w:rsidR="00426265" w:rsidRPr="00BE3A89" w:rsidRDefault="00F17DBB" w:rsidP="000E0809">
      <w:pPr>
        <w:rPr>
          <w:rFonts w:ascii="Verdana" w:hAnsi="Verdana"/>
          <w:bCs/>
        </w:rPr>
      </w:pPr>
      <w:r>
        <w:rPr>
          <w:rFonts w:ascii="Verdana" w:hAnsi="Verdana"/>
          <w:bCs/>
        </w:rPr>
        <w:t>Company sponsorship and/or donations secured by one could be counted towards one’s membership fees.</w:t>
      </w:r>
    </w:p>
    <w:p w14:paraId="61EB5A12" w14:textId="77777777" w:rsidR="00BE3A89" w:rsidRDefault="00BE3A89" w:rsidP="00BE3A89">
      <w:pPr>
        <w:rPr>
          <w:rFonts w:ascii="Verdana" w:hAnsi="Verdana"/>
          <w:bCs/>
          <w:color w:val="FF0000"/>
        </w:rPr>
      </w:pPr>
    </w:p>
    <w:p w14:paraId="1CEB4007" w14:textId="77777777" w:rsidR="008C4ADA" w:rsidRDefault="008C4ADA" w:rsidP="00BE3A89">
      <w:pPr>
        <w:rPr>
          <w:rFonts w:ascii="Verdana" w:hAnsi="Verdana"/>
          <w:bCs/>
        </w:rPr>
      </w:pPr>
      <w:r>
        <w:rPr>
          <w:rFonts w:ascii="Verdana" w:hAnsi="Verdana"/>
          <w:bCs/>
        </w:rPr>
        <w:t>Membership fee payment method choices:</w:t>
      </w:r>
    </w:p>
    <w:p w14:paraId="6285EF0D" w14:textId="0F7F190B" w:rsidR="00AF75DB" w:rsidRDefault="00AF75DB" w:rsidP="008C4ADA">
      <w:pPr>
        <w:numPr>
          <w:ilvl w:val="0"/>
          <w:numId w:val="5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By Zelle to ID: </w:t>
      </w:r>
      <w:hyperlink r:id="rId8" w:history="1">
        <w:r w:rsidR="006512F8" w:rsidRPr="0085572B">
          <w:rPr>
            <w:rStyle w:val="Hyperlink"/>
            <w:rFonts w:ascii="Verdana" w:hAnsi="Verdana"/>
            <w:bCs/>
          </w:rPr>
          <w:t>biokatalyst1@gmail.com</w:t>
        </w:r>
      </w:hyperlink>
      <w:r w:rsidR="006512F8">
        <w:rPr>
          <w:rFonts w:ascii="Verdana" w:hAnsi="Verdana"/>
          <w:bCs/>
        </w:rPr>
        <w:t xml:space="preserve"> </w:t>
      </w:r>
      <w:r w:rsidR="006512F8">
        <w:rPr>
          <w:rFonts w:ascii="Verdana" w:hAnsi="Verdana"/>
          <w:bCs/>
          <w:noProof/>
        </w:rPr>
        <w:t>(</w:t>
      </w:r>
      <w:r w:rsidR="006512F8" w:rsidRPr="006512F8">
        <w:rPr>
          <w:rFonts w:ascii="Verdana" w:hAnsi="Verdana"/>
          <w:bCs/>
          <w:noProof/>
          <w:sz w:val="16"/>
          <w:szCs w:val="16"/>
        </w:rPr>
        <w:t>BIOKATALYST A NEW JERSEY NONPROFIT</w:t>
      </w:r>
      <w:r w:rsidR="006512F8">
        <w:rPr>
          <w:rFonts w:ascii="Verdana" w:hAnsi="Verdana"/>
          <w:bCs/>
          <w:noProof/>
        </w:rPr>
        <w:t>)</w:t>
      </w:r>
    </w:p>
    <w:p w14:paraId="08041E12" w14:textId="14D10554" w:rsidR="008C4ADA" w:rsidRDefault="008C4ADA" w:rsidP="008C4ADA">
      <w:pPr>
        <w:numPr>
          <w:ilvl w:val="0"/>
          <w:numId w:val="5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By </w:t>
      </w:r>
      <w:r w:rsidR="00A625F2">
        <w:rPr>
          <w:rFonts w:ascii="Verdana" w:hAnsi="Verdana"/>
          <w:bCs/>
        </w:rPr>
        <w:t>Online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Quickpay</w:t>
      </w:r>
      <w:proofErr w:type="spellEnd"/>
      <w:r>
        <w:rPr>
          <w:rFonts w:ascii="Verdana" w:hAnsi="Verdana"/>
          <w:bCs/>
        </w:rPr>
        <w:t xml:space="preserve"> to </w:t>
      </w:r>
      <w:hyperlink r:id="rId9" w:history="1">
        <w:r w:rsidRPr="00C97F22">
          <w:rPr>
            <w:rStyle w:val="Hyperlink"/>
            <w:rFonts w:ascii="Verdana" w:hAnsi="Verdana"/>
            <w:bCs/>
          </w:rPr>
          <w:t>info@biokatalyst.org</w:t>
        </w:r>
      </w:hyperlink>
    </w:p>
    <w:p w14:paraId="09DB42BC" w14:textId="77777777" w:rsidR="00AF75DB" w:rsidRDefault="00AF75DB" w:rsidP="00AF75DB">
      <w:pPr>
        <w:numPr>
          <w:ilvl w:val="0"/>
          <w:numId w:val="5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By check, mail to: </w:t>
      </w:r>
      <w:proofErr w:type="spellStart"/>
      <w:r>
        <w:rPr>
          <w:rFonts w:ascii="Verdana" w:hAnsi="Verdana"/>
          <w:bCs/>
        </w:rPr>
        <w:t>BioKatalyst</w:t>
      </w:r>
      <w:proofErr w:type="spellEnd"/>
      <w:r>
        <w:rPr>
          <w:rFonts w:ascii="Verdana" w:hAnsi="Verdana"/>
          <w:bCs/>
        </w:rPr>
        <w:t>, c/o Jansen Wang, PO Box #404, 2468 US Highway 206, Belle Mead, NJ 08502</w:t>
      </w:r>
    </w:p>
    <w:p w14:paraId="21023DA1" w14:textId="4B2772D4" w:rsidR="008C4ADA" w:rsidRDefault="008C4ADA" w:rsidP="008C4ADA">
      <w:pPr>
        <w:numPr>
          <w:ilvl w:val="0"/>
          <w:numId w:val="5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By credit card payment</w:t>
      </w:r>
      <w:r w:rsidR="00FD7889">
        <w:rPr>
          <w:rFonts w:ascii="Verdana" w:hAnsi="Verdana"/>
          <w:bCs/>
        </w:rPr>
        <w:t xml:space="preserve"> (via </w:t>
      </w:r>
      <w:proofErr w:type="spellStart"/>
      <w:r w:rsidR="00FD7889">
        <w:rPr>
          <w:rFonts w:ascii="Verdana" w:hAnsi="Verdana"/>
          <w:bCs/>
        </w:rPr>
        <w:t>paypal</w:t>
      </w:r>
      <w:proofErr w:type="spellEnd"/>
      <w:r w:rsidR="00FD7889">
        <w:rPr>
          <w:rFonts w:ascii="Verdana" w:hAnsi="Verdana"/>
          <w:bCs/>
        </w:rPr>
        <w:t>)</w:t>
      </w:r>
      <w:r>
        <w:rPr>
          <w:rFonts w:ascii="Verdana" w:hAnsi="Verdana"/>
          <w:bCs/>
        </w:rPr>
        <w:t xml:space="preserve"> on </w:t>
      </w:r>
      <w:proofErr w:type="spellStart"/>
      <w:r>
        <w:rPr>
          <w:rFonts w:ascii="Verdana" w:hAnsi="Verdana"/>
          <w:bCs/>
        </w:rPr>
        <w:t>BioKatalyst</w:t>
      </w:r>
      <w:proofErr w:type="spellEnd"/>
      <w:r>
        <w:rPr>
          <w:rFonts w:ascii="Verdana" w:hAnsi="Verdana"/>
          <w:bCs/>
        </w:rPr>
        <w:t xml:space="preserve"> website: </w:t>
      </w:r>
      <w:hyperlink r:id="rId10" w:history="1">
        <w:r w:rsidRPr="00C97F22">
          <w:rPr>
            <w:rStyle w:val="Hyperlink"/>
            <w:rFonts w:ascii="Verdana" w:hAnsi="Verdana"/>
            <w:bCs/>
          </w:rPr>
          <w:t>http://www.biokatalyst.org/membership</w:t>
        </w:r>
      </w:hyperlink>
    </w:p>
    <w:p w14:paraId="08EDC503" w14:textId="77777777" w:rsidR="001B753F" w:rsidRDefault="001B753F" w:rsidP="001B753F">
      <w:pPr>
        <w:ind w:left="720"/>
        <w:rPr>
          <w:rFonts w:ascii="Verdana" w:hAnsi="Verdana"/>
          <w:bCs/>
        </w:rPr>
      </w:pPr>
    </w:p>
    <w:p w14:paraId="24ABB0D3" w14:textId="77777777" w:rsidR="008C4ADA" w:rsidRDefault="008C4ADA" w:rsidP="00115FCB">
      <w:pPr>
        <w:rPr>
          <w:rFonts w:ascii="Verdana" w:hAnsi="Verdana"/>
          <w:bCs/>
        </w:rPr>
      </w:pPr>
      <w:r>
        <w:rPr>
          <w:rFonts w:ascii="Verdana" w:hAnsi="Verdana"/>
          <w:bCs/>
        </w:rPr>
        <w:t>Upon payment by either of the t</w:t>
      </w:r>
      <w:r w:rsidR="00BF569B">
        <w:rPr>
          <w:rFonts w:ascii="Verdana" w:hAnsi="Verdana"/>
          <w:bCs/>
        </w:rPr>
        <w:t>hree</w:t>
      </w:r>
      <w:r>
        <w:rPr>
          <w:rFonts w:ascii="Verdana" w:hAnsi="Verdana"/>
          <w:bCs/>
        </w:rPr>
        <w:t xml:space="preserve"> methods above, please follow up with an email notice to:  </w:t>
      </w:r>
      <w:hyperlink r:id="rId11" w:history="1">
        <w:r w:rsidRPr="00C97F22">
          <w:rPr>
            <w:rStyle w:val="Hyperlink"/>
            <w:rFonts w:ascii="Verdana" w:hAnsi="Verdana"/>
            <w:bCs/>
          </w:rPr>
          <w:t>info@biokatalyst.org</w:t>
        </w:r>
      </w:hyperlink>
      <w:r>
        <w:rPr>
          <w:rFonts w:ascii="Verdana" w:hAnsi="Verdana"/>
          <w:bCs/>
        </w:rPr>
        <w:t xml:space="preserve"> and </w:t>
      </w:r>
      <w:hyperlink r:id="rId12" w:history="1">
        <w:r w:rsidRPr="00C97F22">
          <w:rPr>
            <w:rStyle w:val="Hyperlink"/>
            <w:rFonts w:ascii="Verdana" w:hAnsi="Verdana"/>
            <w:bCs/>
          </w:rPr>
          <w:t>member@biokatalyst.org</w:t>
        </w:r>
      </w:hyperlink>
      <w:r>
        <w:rPr>
          <w:rFonts w:ascii="Verdana" w:hAnsi="Verdana"/>
          <w:bCs/>
        </w:rPr>
        <w:t xml:space="preserve"> </w:t>
      </w:r>
    </w:p>
    <w:p w14:paraId="69AB52FC" w14:textId="77777777" w:rsidR="008C4ADA" w:rsidRDefault="008C4ADA" w:rsidP="008C4ADA">
      <w:pPr>
        <w:rPr>
          <w:rFonts w:ascii="Verdana" w:hAnsi="Verdana"/>
          <w:bCs/>
        </w:rPr>
      </w:pPr>
    </w:p>
    <w:p w14:paraId="6C9B808F" w14:textId="6DB093EF" w:rsidR="001355F1" w:rsidRDefault="008C4ADA" w:rsidP="008C4ADA">
      <w:pPr>
        <w:rPr>
          <w:rFonts w:ascii="Verdana" w:hAnsi="Verdana"/>
          <w:bCs/>
        </w:rPr>
      </w:pPr>
      <w:r>
        <w:rPr>
          <w:rFonts w:ascii="Verdana" w:hAnsi="Verdana"/>
          <w:bCs/>
        </w:rPr>
        <w:t>A r</w:t>
      </w:r>
      <w:r w:rsidR="001355F1" w:rsidRPr="001355F1">
        <w:rPr>
          <w:rFonts w:ascii="Verdana" w:hAnsi="Verdana"/>
          <w:bCs/>
        </w:rPr>
        <w:t xml:space="preserve">eceipt will be </w:t>
      </w:r>
      <w:r>
        <w:rPr>
          <w:rFonts w:ascii="Verdana" w:hAnsi="Verdana"/>
          <w:bCs/>
        </w:rPr>
        <w:t>provided</w:t>
      </w:r>
      <w:r w:rsidR="00713A5A">
        <w:rPr>
          <w:rFonts w:ascii="Verdana" w:hAnsi="Verdana"/>
          <w:bCs/>
        </w:rPr>
        <w:t xml:space="preserve"> for your record</w:t>
      </w:r>
      <w:r w:rsidR="00FD7889">
        <w:rPr>
          <w:rFonts w:ascii="Verdana" w:hAnsi="Verdana"/>
          <w:bCs/>
        </w:rPr>
        <w:t xml:space="preserve"> if requested. </w:t>
      </w:r>
    </w:p>
    <w:p w14:paraId="249FE72F" w14:textId="77777777" w:rsidR="00F51A83" w:rsidRDefault="00F51A83" w:rsidP="00F51A83">
      <w:pPr>
        <w:rPr>
          <w:rFonts w:ascii="Verdana" w:hAnsi="Verdana"/>
          <w:bCs/>
        </w:rPr>
      </w:pPr>
    </w:p>
    <w:p w14:paraId="2574CC05" w14:textId="77777777" w:rsidR="0081270F" w:rsidRPr="00BE3A89" w:rsidRDefault="0081270F" w:rsidP="00F51A83">
      <w:pPr>
        <w:rPr>
          <w:rFonts w:ascii="Verdana" w:hAnsi="Verdana"/>
          <w:bCs/>
        </w:rPr>
      </w:pPr>
    </w:p>
    <w:p w14:paraId="0CC39C68" w14:textId="77777777" w:rsidR="009C3F1F" w:rsidRDefault="009C3F1F" w:rsidP="008F58D8">
      <w:pPr>
        <w:rPr>
          <w:rFonts w:ascii="Verdana" w:hAnsi="Verdana"/>
          <w:b/>
          <w:bCs/>
        </w:rPr>
      </w:pPr>
    </w:p>
    <w:p w14:paraId="47540B49" w14:textId="77777777" w:rsidR="009C3F1F" w:rsidRDefault="009C3F1F" w:rsidP="008F58D8">
      <w:pPr>
        <w:rPr>
          <w:rFonts w:ascii="Verdana" w:hAnsi="Verdana"/>
          <w:b/>
          <w:bCs/>
        </w:rPr>
      </w:pPr>
    </w:p>
    <w:p w14:paraId="7E41D0A0" w14:textId="77777777" w:rsidR="009C3F1F" w:rsidRDefault="009C3F1F" w:rsidP="008F58D8">
      <w:pPr>
        <w:rPr>
          <w:rFonts w:ascii="Verdana" w:hAnsi="Verdana"/>
          <w:b/>
          <w:bCs/>
        </w:rPr>
      </w:pPr>
    </w:p>
    <w:p w14:paraId="3DED738D" w14:textId="77777777" w:rsidR="009C3F1F" w:rsidRDefault="009C3F1F" w:rsidP="008F58D8">
      <w:pPr>
        <w:rPr>
          <w:rFonts w:ascii="Verdana" w:hAnsi="Verdana"/>
          <w:b/>
          <w:bCs/>
        </w:rPr>
      </w:pPr>
    </w:p>
    <w:p w14:paraId="5976B194" w14:textId="77777777" w:rsidR="009C3F1F" w:rsidRDefault="009C3F1F" w:rsidP="008F58D8">
      <w:pPr>
        <w:rPr>
          <w:rFonts w:ascii="Verdana" w:hAnsi="Verdana"/>
          <w:b/>
          <w:bCs/>
        </w:rPr>
      </w:pPr>
    </w:p>
    <w:p w14:paraId="39874DF0" w14:textId="77777777" w:rsidR="009C3F1F" w:rsidRDefault="009C3F1F" w:rsidP="008F58D8">
      <w:pPr>
        <w:rPr>
          <w:rFonts w:ascii="Verdana" w:hAnsi="Verdana"/>
          <w:b/>
          <w:bCs/>
        </w:rPr>
      </w:pPr>
    </w:p>
    <w:p w14:paraId="16C5BB7E" w14:textId="77777777" w:rsidR="009C3F1F" w:rsidRDefault="009C3F1F" w:rsidP="008F58D8">
      <w:pPr>
        <w:rPr>
          <w:rFonts w:ascii="Verdana" w:hAnsi="Verdana"/>
          <w:b/>
          <w:bCs/>
        </w:rPr>
      </w:pPr>
    </w:p>
    <w:p w14:paraId="3AB6994E" w14:textId="77777777" w:rsidR="008F58D8" w:rsidRPr="00BE3A89" w:rsidRDefault="008F58D8" w:rsidP="008F58D8">
      <w:pPr>
        <w:rPr>
          <w:rFonts w:ascii="Verdana" w:hAnsi="Verdana"/>
          <w:b/>
          <w:bCs/>
        </w:rPr>
      </w:pPr>
      <w:r w:rsidRPr="00BE3A89">
        <w:rPr>
          <w:rFonts w:ascii="Verdana" w:hAnsi="Verdana"/>
          <w:b/>
          <w:bCs/>
        </w:rPr>
        <w:t xml:space="preserve">Membership </w:t>
      </w:r>
      <w:r w:rsidR="00A55042">
        <w:rPr>
          <w:rFonts w:ascii="Verdana" w:hAnsi="Verdana"/>
          <w:b/>
          <w:bCs/>
        </w:rPr>
        <w:t>C</w:t>
      </w:r>
      <w:r w:rsidRPr="00BE3A89">
        <w:rPr>
          <w:rFonts w:ascii="Verdana" w:hAnsi="Verdana"/>
          <w:b/>
          <w:bCs/>
        </w:rPr>
        <w:t>ommitment</w:t>
      </w:r>
    </w:p>
    <w:p w14:paraId="0A241896" w14:textId="77777777" w:rsidR="008F58D8" w:rsidRPr="00BE3A89" w:rsidRDefault="008F58D8" w:rsidP="00F51A83">
      <w:pPr>
        <w:rPr>
          <w:rFonts w:ascii="Verdana" w:hAnsi="Verdana"/>
          <w:bCs/>
        </w:rPr>
      </w:pPr>
    </w:p>
    <w:p w14:paraId="25CFDE67" w14:textId="77777777" w:rsidR="00F51A83" w:rsidRPr="00BE3A89" w:rsidRDefault="00F51A83" w:rsidP="00F51A83">
      <w:pPr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Mandatory commitment</w:t>
      </w:r>
    </w:p>
    <w:p w14:paraId="3293D9D4" w14:textId="77777777" w:rsidR="00F51A83" w:rsidRPr="00BE3A89" w:rsidRDefault="00F51A83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Pay annual membership fees</w:t>
      </w:r>
    </w:p>
    <w:p w14:paraId="6D186DA2" w14:textId="77777777" w:rsidR="00EB30DB" w:rsidRDefault="00521E19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Uphold and abide </w:t>
      </w:r>
      <w:r w:rsidR="00713A5A">
        <w:rPr>
          <w:rFonts w:ascii="Verdana" w:hAnsi="Verdana"/>
          <w:bCs/>
        </w:rPr>
        <w:t>by</w:t>
      </w:r>
      <w:r w:rsidR="00EB30DB" w:rsidRPr="00BE3A89">
        <w:rPr>
          <w:rFonts w:ascii="Verdana" w:hAnsi="Verdana"/>
          <w:bCs/>
        </w:rPr>
        <w:t xml:space="preserve"> group bylaws and guidelines</w:t>
      </w:r>
    </w:p>
    <w:p w14:paraId="5D32D4F7" w14:textId="77777777" w:rsidR="00A1375E" w:rsidRDefault="00A1375E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Align with </w:t>
      </w:r>
      <w:proofErr w:type="spellStart"/>
      <w:r>
        <w:rPr>
          <w:rFonts w:ascii="Verdana" w:hAnsi="Verdana"/>
          <w:bCs/>
        </w:rPr>
        <w:t>BioKatalyst</w:t>
      </w:r>
      <w:proofErr w:type="spellEnd"/>
      <w:r>
        <w:rPr>
          <w:rFonts w:ascii="Verdana" w:hAnsi="Verdana"/>
          <w:bCs/>
        </w:rPr>
        <w:t xml:space="preserve"> vision and mission</w:t>
      </w:r>
    </w:p>
    <w:p w14:paraId="0220DDFA" w14:textId="77777777" w:rsidR="00F51A83" w:rsidRPr="00BE3A89" w:rsidRDefault="00F51A83" w:rsidP="00F51A83">
      <w:pPr>
        <w:rPr>
          <w:rFonts w:ascii="Verdana" w:hAnsi="Verdana"/>
          <w:bCs/>
        </w:rPr>
      </w:pPr>
    </w:p>
    <w:p w14:paraId="41F075EB" w14:textId="77777777" w:rsidR="00F51A83" w:rsidRPr="00BE3A89" w:rsidRDefault="00F51A83" w:rsidP="00F51A83">
      <w:pPr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Active engagement</w:t>
      </w:r>
    </w:p>
    <w:p w14:paraId="40E897C2" w14:textId="77777777" w:rsidR="00F51A83" w:rsidRPr="00BE3A89" w:rsidRDefault="00F51A83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Participate in voting</w:t>
      </w:r>
      <w:r w:rsidR="00F57259" w:rsidRPr="00BE3A89">
        <w:rPr>
          <w:rFonts w:ascii="Verdana" w:hAnsi="Verdana"/>
          <w:bCs/>
        </w:rPr>
        <w:t xml:space="preserve"> of officers, board and other committee members</w:t>
      </w:r>
    </w:p>
    <w:p w14:paraId="3612C0B9" w14:textId="77777777" w:rsidR="0043421F" w:rsidRPr="00BE3A89" w:rsidRDefault="0043421F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Participate in member survey</w:t>
      </w:r>
      <w:r w:rsidR="00713A5A">
        <w:rPr>
          <w:rFonts w:ascii="Verdana" w:hAnsi="Verdana"/>
          <w:bCs/>
        </w:rPr>
        <w:t>s</w:t>
      </w:r>
    </w:p>
    <w:p w14:paraId="08784B7B" w14:textId="77777777" w:rsidR="00F51A83" w:rsidRPr="00BE3A89" w:rsidRDefault="00F51A83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Volunteer and contribute to the group activities</w:t>
      </w:r>
    </w:p>
    <w:p w14:paraId="09F47219" w14:textId="77777777" w:rsidR="00F51A83" w:rsidRPr="00BE3A89" w:rsidRDefault="00F57259" w:rsidP="00C40FCB">
      <w:pPr>
        <w:numPr>
          <w:ilvl w:val="0"/>
          <w:numId w:val="46"/>
        </w:numPr>
        <w:ind w:left="450" w:hanging="270"/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>Recruit</w:t>
      </w:r>
      <w:r w:rsidR="00F51A83" w:rsidRPr="00BE3A89">
        <w:rPr>
          <w:rFonts w:ascii="Verdana" w:hAnsi="Verdana"/>
          <w:bCs/>
        </w:rPr>
        <w:t xml:space="preserve"> new members</w:t>
      </w:r>
    </w:p>
    <w:p w14:paraId="01C9D658" w14:textId="77777777" w:rsidR="00B30270" w:rsidRDefault="00B30270" w:rsidP="008F58D8">
      <w:pPr>
        <w:rPr>
          <w:rFonts w:ascii="Verdana" w:hAnsi="Verdana"/>
          <w:bCs/>
        </w:rPr>
      </w:pPr>
    </w:p>
    <w:p w14:paraId="3730965B" w14:textId="77777777" w:rsidR="008F58D8" w:rsidRPr="00BE3A89" w:rsidRDefault="008F58D8" w:rsidP="008F58D8">
      <w:pPr>
        <w:rPr>
          <w:rFonts w:ascii="Verdana" w:hAnsi="Verdana"/>
          <w:bCs/>
        </w:rPr>
      </w:pPr>
      <w:r w:rsidRPr="00BE3A89">
        <w:rPr>
          <w:rFonts w:ascii="Verdana" w:hAnsi="Verdana"/>
          <w:bCs/>
        </w:rPr>
        <w:t xml:space="preserve">Please fill in the following application form in the following pages. Your biographical information will not be shared outside of the group without your permission.  </w:t>
      </w:r>
      <w:r w:rsidR="00BE3A89" w:rsidRPr="00BE3A89">
        <w:rPr>
          <w:rFonts w:ascii="Verdana" w:hAnsi="Verdana"/>
          <w:bCs/>
        </w:rPr>
        <w:t>Some sections will be filled out by recommending current members.</w:t>
      </w:r>
    </w:p>
    <w:p w14:paraId="5E04F73A" w14:textId="77777777" w:rsidR="00326662" w:rsidRPr="00BE3A89" w:rsidRDefault="00326662" w:rsidP="00AA0E97">
      <w:pPr>
        <w:pBdr>
          <w:bottom w:val="single" w:sz="6" w:space="2" w:color="auto"/>
        </w:pBdr>
        <w:rPr>
          <w:rFonts w:ascii="Verdana" w:hAnsi="Verdana"/>
          <w:bCs/>
        </w:rPr>
      </w:pPr>
    </w:p>
    <w:p w14:paraId="7F8D5890" w14:textId="77777777" w:rsidR="00326662" w:rsidRPr="00BE3A89" w:rsidRDefault="00B57F01" w:rsidP="00AA0E97">
      <w:pPr>
        <w:pBdr>
          <w:bottom w:val="single" w:sz="6" w:space="2" w:color="auto"/>
        </w:pBdr>
        <w:rPr>
          <w:rFonts w:ascii="Verdana" w:hAnsi="Verdana"/>
          <w:bCs/>
        </w:rPr>
      </w:pPr>
      <w:r w:rsidRPr="00BE3A89">
        <w:rPr>
          <w:rFonts w:ascii="Verdana" w:hAnsi="Verdana"/>
          <w:b/>
          <w:bCs/>
        </w:rPr>
        <w:t xml:space="preserve">Applicant </w:t>
      </w:r>
      <w:r w:rsidR="00A55042">
        <w:rPr>
          <w:rFonts w:ascii="Verdana" w:hAnsi="Verdana"/>
          <w:b/>
          <w:bCs/>
        </w:rPr>
        <w:t>B</w:t>
      </w:r>
      <w:r w:rsidRPr="00BE3A89">
        <w:rPr>
          <w:rFonts w:ascii="Verdana" w:hAnsi="Verdana"/>
          <w:b/>
          <w:bCs/>
        </w:rPr>
        <w:t xml:space="preserve">asic </w:t>
      </w:r>
      <w:r w:rsidR="00A55042">
        <w:rPr>
          <w:rFonts w:ascii="Verdana" w:hAnsi="Verdana"/>
          <w:b/>
          <w:bCs/>
        </w:rPr>
        <w:t>I</w:t>
      </w:r>
      <w:r w:rsidRPr="00BE3A89">
        <w:rPr>
          <w:rFonts w:ascii="Verdana" w:hAnsi="Verdana"/>
          <w:b/>
          <w:bCs/>
        </w:rPr>
        <w:t>nformation</w:t>
      </w:r>
    </w:p>
    <w:p w14:paraId="6C8B8D1D" w14:textId="77777777" w:rsidR="00326662" w:rsidRDefault="00326662" w:rsidP="00AA0E97">
      <w:pPr>
        <w:pBdr>
          <w:bottom w:val="single" w:sz="6" w:space="2" w:color="auto"/>
        </w:pBdr>
        <w:rPr>
          <w:rFonts w:ascii="Verdana" w:hAnsi="Verdana"/>
          <w:bCs/>
        </w:rPr>
      </w:pPr>
    </w:p>
    <w:p w14:paraId="40B174AA" w14:textId="77777777" w:rsidR="00713A5A" w:rsidRDefault="00713A5A" w:rsidP="00AA0E97">
      <w:pPr>
        <w:pBdr>
          <w:bottom w:val="single" w:sz="6" w:space="2" w:color="auto"/>
        </w:pBdr>
        <w:rPr>
          <w:rFonts w:ascii="Verdana" w:hAnsi="Verdana"/>
          <w:bCs/>
        </w:rPr>
      </w:pPr>
      <w:r>
        <w:rPr>
          <w:rFonts w:ascii="Verdana" w:hAnsi="Verdana"/>
          <w:bCs/>
        </w:rPr>
        <w:t>Select one from the following categories:</w:t>
      </w:r>
    </w:p>
    <w:p w14:paraId="72D58395" w14:textId="111E73A9" w:rsidR="00713A5A" w:rsidRDefault="00713A5A" w:rsidP="00AA0E97">
      <w:pPr>
        <w:pBdr>
          <w:bottom w:val="single" w:sz="6" w:space="2" w:color="auto"/>
        </w:pBd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____ </w:t>
      </w:r>
      <w:r w:rsidR="00FD7889">
        <w:rPr>
          <w:rFonts w:ascii="Verdana" w:hAnsi="Verdana"/>
          <w:bCs/>
        </w:rPr>
        <w:t>Entry</w:t>
      </w:r>
      <w:r>
        <w:rPr>
          <w:rFonts w:ascii="Verdana" w:hAnsi="Verdana"/>
          <w:bCs/>
        </w:rPr>
        <w:t xml:space="preserve"> Member</w:t>
      </w:r>
    </w:p>
    <w:p w14:paraId="0425E591" w14:textId="77777777" w:rsidR="00713A5A" w:rsidRDefault="00713A5A" w:rsidP="00713A5A">
      <w:pPr>
        <w:pBdr>
          <w:bottom w:val="single" w:sz="6" w:space="2" w:color="auto"/>
        </w:pBdr>
        <w:rPr>
          <w:rFonts w:ascii="Verdana" w:hAnsi="Verdana"/>
          <w:bCs/>
        </w:rPr>
      </w:pPr>
      <w:r>
        <w:rPr>
          <w:rFonts w:ascii="Verdana" w:hAnsi="Verdana"/>
          <w:bCs/>
        </w:rPr>
        <w:t>____ Senior Member</w:t>
      </w:r>
    </w:p>
    <w:p w14:paraId="3CE497A9" w14:textId="77777777" w:rsidR="00713A5A" w:rsidRDefault="00713A5A" w:rsidP="00AA0E97">
      <w:pPr>
        <w:pBdr>
          <w:bottom w:val="single" w:sz="6" w:space="2" w:color="auto"/>
        </w:pBdr>
        <w:rPr>
          <w:rFonts w:ascii="Verdana" w:hAnsi="Verdana"/>
          <w:bCs/>
        </w:rPr>
      </w:pPr>
      <w:r>
        <w:rPr>
          <w:rFonts w:ascii="Verdana" w:hAnsi="Verdana"/>
          <w:bCs/>
        </w:rPr>
        <w:t>____ Lifelong Member</w:t>
      </w:r>
    </w:p>
    <w:p w14:paraId="289AF9C6" w14:textId="77777777" w:rsidR="00713A5A" w:rsidRPr="00BE3A89" w:rsidRDefault="00713A5A" w:rsidP="00AA0E97">
      <w:pPr>
        <w:pBdr>
          <w:bottom w:val="single" w:sz="6" w:space="2" w:color="auto"/>
        </w:pBdr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5947"/>
      </w:tblGrid>
      <w:tr w:rsidR="00AA0E97" w:rsidRPr="00BE3A89" w14:paraId="6D73CD77" w14:textId="77777777">
        <w:tc>
          <w:tcPr>
            <w:tcW w:w="2718" w:type="dxa"/>
          </w:tcPr>
          <w:p w14:paraId="5C6CF06D" w14:textId="77777777" w:rsidR="00AA0E97" w:rsidRPr="00BE3A89" w:rsidRDefault="00B30270" w:rsidP="00713A5A">
            <w:pPr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BioKatalyst</w:t>
            </w:r>
            <w:proofErr w:type="spellEnd"/>
            <w:r>
              <w:rPr>
                <w:rFonts w:ascii="Verdana" w:hAnsi="Verdana"/>
                <w:bCs/>
              </w:rPr>
              <w:t xml:space="preserve"> Recommenders (</w:t>
            </w:r>
            <w:r w:rsidR="00713A5A">
              <w:rPr>
                <w:rFonts w:ascii="Verdana" w:hAnsi="Verdana"/>
                <w:bCs/>
              </w:rPr>
              <w:t>for NEW SENIOR members only</w:t>
            </w:r>
            <w:r w:rsidR="003F7E62">
              <w:rPr>
                <w:rFonts w:ascii="Verdana" w:hAnsi="Verdana"/>
                <w:bCs/>
              </w:rPr>
              <w:t>)</w:t>
            </w:r>
          </w:p>
        </w:tc>
        <w:tc>
          <w:tcPr>
            <w:tcW w:w="6138" w:type="dxa"/>
          </w:tcPr>
          <w:p w14:paraId="5A507B15" w14:textId="77777777" w:rsidR="003F7E62" w:rsidRDefault="003F7E62" w:rsidP="00C40FCB">
            <w:pPr>
              <w:numPr>
                <w:ilvl w:val="0"/>
                <w:numId w:val="49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                                      </w:t>
            </w:r>
          </w:p>
          <w:p w14:paraId="5C8ECDA3" w14:textId="77777777" w:rsidR="00AA0E97" w:rsidRPr="00BE3A89" w:rsidRDefault="00AA0E97" w:rsidP="00C40FCB">
            <w:pPr>
              <w:numPr>
                <w:ilvl w:val="0"/>
                <w:numId w:val="49"/>
              </w:numPr>
              <w:rPr>
                <w:rFonts w:ascii="Verdana" w:hAnsi="Verdana"/>
                <w:bCs/>
              </w:rPr>
            </w:pPr>
          </w:p>
        </w:tc>
      </w:tr>
      <w:tr w:rsidR="003F7E62" w:rsidRPr="00BE3A89" w14:paraId="2963E00B" w14:textId="77777777">
        <w:tc>
          <w:tcPr>
            <w:tcW w:w="2718" w:type="dxa"/>
          </w:tcPr>
          <w:p w14:paraId="0E9E339D" w14:textId="77777777" w:rsidR="003F7E62" w:rsidRPr="00BE3A89" w:rsidRDefault="003F7E62" w:rsidP="000E0809">
            <w:pPr>
              <w:rPr>
                <w:rFonts w:ascii="Verdana" w:hAnsi="Verdana"/>
                <w:bCs/>
              </w:rPr>
            </w:pPr>
          </w:p>
        </w:tc>
        <w:tc>
          <w:tcPr>
            <w:tcW w:w="6138" w:type="dxa"/>
          </w:tcPr>
          <w:p w14:paraId="662EB85E" w14:textId="77777777" w:rsidR="003F7E62" w:rsidRPr="00BE3A89" w:rsidRDefault="003F7E62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6D955CC7" w14:textId="77777777">
        <w:tc>
          <w:tcPr>
            <w:tcW w:w="2718" w:type="dxa"/>
          </w:tcPr>
          <w:p w14:paraId="7796BD11" w14:textId="77777777" w:rsidR="00326662" w:rsidRPr="00BE3A89" w:rsidRDefault="00713A5A" w:rsidP="000E080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Your </w:t>
            </w:r>
            <w:r w:rsidR="00326662" w:rsidRPr="00BE3A89">
              <w:rPr>
                <w:rFonts w:ascii="Verdana" w:hAnsi="Verdana"/>
                <w:bCs/>
              </w:rPr>
              <w:t>Name</w:t>
            </w:r>
          </w:p>
        </w:tc>
        <w:tc>
          <w:tcPr>
            <w:tcW w:w="6138" w:type="dxa"/>
          </w:tcPr>
          <w:p w14:paraId="6CE0226B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2AD2E54F" w14:textId="77777777">
        <w:tc>
          <w:tcPr>
            <w:tcW w:w="2718" w:type="dxa"/>
          </w:tcPr>
          <w:p w14:paraId="16152C84" w14:textId="77777777" w:rsidR="00326662" w:rsidRPr="00BE3A89" w:rsidRDefault="00713A5A" w:rsidP="000E080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Work Location –</w:t>
            </w:r>
          </w:p>
          <w:p w14:paraId="45597EEC" w14:textId="77777777" w:rsidR="00326662" w:rsidRPr="00BE3A89" w:rsidRDefault="00326662" w:rsidP="00713A5A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 xml:space="preserve">city and state </w:t>
            </w:r>
          </w:p>
        </w:tc>
        <w:tc>
          <w:tcPr>
            <w:tcW w:w="6138" w:type="dxa"/>
          </w:tcPr>
          <w:p w14:paraId="1566FBB4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  <w:tr w:rsidR="00220D7B" w:rsidRPr="00BE3A89" w14:paraId="6ADD014D" w14:textId="77777777">
        <w:tc>
          <w:tcPr>
            <w:tcW w:w="2718" w:type="dxa"/>
          </w:tcPr>
          <w:p w14:paraId="77B3D506" w14:textId="77777777" w:rsidR="00713A5A" w:rsidRPr="00BE3A89" w:rsidRDefault="00220D7B" w:rsidP="00713A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Primary Residence</w:t>
            </w:r>
            <w:r w:rsidR="00713A5A">
              <w:rPr>
                <w:rFonts w:ascii="Verdana" w:hAnsi="Verdana"/>
                <w:bCs/>
              </w:rPr>
              <w:t xml:space="preserve"> –</w:t>
            </w:r>
          </w:p>
          <w:p w14:paraId="49003267" w14:textId="77777777" w:rsidR="00220D7B" w:rsidRPr="00BE3A89" w:rsidRDefault="00713A5A" w:rsidP="00713A5A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city and state</w:t>
            </w:r>
          </w:p>
        </w:tc>
        <w:tc>
          <w:tcPr>
            <w:tcW w:w="6138" w:type="dxa"/>
          </w:tcPr>
          <w:p w14:paraId="279A7090" w14:textId="77777777" w:rsidR="00220D7B" w:rsidRPr="00BE3A89" w:rsidRDefault="00220D7B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64708C2A" w14:textId="77777777">
        <w:tc>
          <w:tcPr>
            <w:tcW w:w="2718" w:type="dxa"/>
          </w:tcPr>
          <w:p w14:paraId="3B87E1A2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E-mail</w:t>
            </w:r>
          </w:p>
        </w:tc>
        <w:tc>
          <w:tcPr>
            <w:tcW w:w="6138" w:type="dxa"/>
          </w:tcPr>
          <w:p w14:paraId="66E7C4AA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  <w:tr w:rsidR="00220D7B" w:rsidRPr="00BE3A89" w14:paraId="6E9985F4" w14:textId="77777777">
        <w:tc>
          <w:tcPr>
            <w:tcW w:w="2718" w:type="dxa"/>
          </w:tcPr>
          <w:p w14:paraId="4CBE225D" w14:textId="77777777" w:rsidR="00220D7B" w:rsidRPr="00BE3A89" w:rsidRDefault="00220D7B" w:rsidP="000E080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WeChat ID</w:t>
            </w:r>
          </w:p>
        </w:tc>
        <w:tc>
          <w:tcPr>
            <w:tcW w:w="6138" w:type="dxa"/>
          </w:tcPr>
          <w:p w14:paraId="35393456" w14:textId="77777777" w:rsidR="00220D7B" w:rsidRPr="00BE3A89" w:rsidRDefault="00220D7B" w:rsidP="000E0809">
            <w:pPr>
              <w:rPr>
                <w:rFonts w:ascii="Verdana" w:hAnsi="Verdana"/>
                <w:bCs/>
              </w:rPr>
            </w:pPr>
          </w:p>
        </w:tc>
      </w:tr>
      <w:tr w:rsidR="003F7E62" w:rsidRPr="00BE3A89" w14:paraId="1B6B5F9D" w14:textId="77777777">
        <w:tc>
          <w:tcPr>
            <w:tcW w:w="2718" w:type="dxa"/>
          </w:tcPr>
          <w:p w14:paraId="12B4E31F" w14:textId="77777777" w:rsidR="003F7E62" w:rsidRDefault="003F7E62" w:rsidP="000E080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Mailing address</w:t>
            </w:r>
          </w:p>
        </w:tc>
        <w:tc>
          <w:tcPr>
            <w:tcW w:w="6138" w:type="dxa"/>
          </w:tcPr>
          <w:p w14:paraId="4079CAF1" w14:textId="77777777" w:rsidR="003F7E62" w:rsidRPr="00BE3A89" w:rsidRDefault="003F7E62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2C461B63" w14:textId="77777777">
        <w:tc>
          <w:tcPr>
            <w:tcW w:w="2718" w:type="dxa"/>
          </w:tcPr>
          <w:p w14:paraId="013FB845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Gender</w:t>
            </w:r>
          </w:p>
        </w:tc>
        <w:tc>
          <w:tcPr>
            <w:tcW w:w="6138" w:type="dxa"/>
          </w:tcPr>
          <w:p w14:paraId="048CE552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32F1DD75" w14:textId="77777777">
        <w:tc>
          <w:tcPr>
            <w:tcW w:w="2718" w:type="dxa"/>
          </w:tcPr>
          <w:p w14:paraId="18956477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Job title</w:t>
            </w:r>
          </w:p>
        </w:tc>
        <w:tc>
          <w:tcPr>
            <w:tcW w:w="6138" w:type="dxa"/>
          </w:tcPr>
          <w:p w14:paraId="363BE5F6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  <w:tr w:rsidR="00F57259" w:rsidRPr="00BE3A89" w14:paraId="61950297" w14:textId="77777777">
        <w:tc>
          <w:tcPr>
            <w:tcW w:w="2718" w:type="dxa"/>
          </w:tcPr>
          <w:p w14:paraId="03C98D73" w14:textId="77777777" w:rsidR="00F57259" w:rsidRPr="00BE3A89" w:rsidRDefault="00F57259" w:rsidP="009C3F1F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 xml:space="preserve">Job functions </w:t>
            </w:r>
          </w:p>
        </w:tc>
        <w:tc>
          <w:tcPr>
            <w:tcW w:w="6138" w:type="dxa"/>
          </w:tcPr>
          <w:p w14:paraId="6644343D" w14:textId="77777777" w:rsidR="00F57259" w:rsidRPr="00BE3A89" w:rsidRDefault="00F57259" w:rsidP="000E0809">
            <w:pPr>
              <w:rPr>
                <w:rFonts w:ascii="Verdana" w:hAnsi="Verdana"/>
                <w:bCs/>
              </w:rPr>
            </w:pPr>
          </w:p>
        </w:tc>
      </w:tr>
      <w:tr w:rsidR="00326662" w:rsidRPr="00BE3A89" w14:paraId="6F51EDCD" w14:textId="77777777">
        <w:tc>
          <w:tcPr>
            <w:tcW w:w="2718" w:type="dxa"/>
          </w:tcPr>
          <w:p w14:paraId="2C91536B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Organization</w:t>
            </w:r>
            <w:r w:rsidR="003F7E62">
              <w:rPr>
                <w:rFonts w:ascii="Verdana" w:hAnsi="Verdana"/>
                <w:bCs/>
              </w:rPr>
              <w:t xml:space="preserve"> name</w:t>
            </w:r>
          </w:p>
        </w:tc>
        <w:tc>
          <w:tcPr>
            <w:tcW w:w="6138" w:type="dxa"/>
          </w:tcPr>
          <w:p w14:paraId="5E39ED50" w14:textId="77777777" w:rsidR="00326662" w:rsidRPr="00BE3A89" w:rsidRDefault="00326662" w:rsidP="000E0809">
            <w:pPr>
              <w:rPr>
                <w:rFonts w:ascii="Verdana" w:hAnsi="Verdana"/>
                <w:bCs/>
              </w:rPr>
            </w:pPr>
          </w:p>
        </w:tc>
      </w:tr>
    </w:tbl>
    <w:p w14:paraId="351CC636" w14:textId="77777777" w:rsidR="00326662" w:rsidRPr="00BE3A89" w:rsidRDefault="00326662" w:rsidP="000E0809">
      <w:pPr>
        <w:rPr>
          <w:rFonts w:ascii="Verdana" w:hAnsi="Verdana"/>
          <w:bCs/>
        </w:rPr>
      </w:pPr>
    </w:p>
    <w:p w14:paraId="69D000E2" w14:textId="77777777" w:rsidR="009C3F1F" w:rsidRDefault="009C3F1F" w:rsidP="000E0809">
      <w:pPr>
        <w:rPr>
          <w:rFonts w:ascii="Verdana" w:hAnsi="Verdana"/>
          <w:b/>
          <w:bCs/>
        </w:rPr>
      </w:pPr>
    </w:p>
    <w:p w14:paraId="6BBED037" w14:textId="77777777" w:rsidR="00B57F01" w:rsidRDefault="009C3F1F" w:rsidP="000E08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Applicant </w:t>
      </w:r>
      <w:r w:rsidR="00B57F01" w:rsidRPr="00BE3A89">
        <w:rPr>
          <w:rFonts w:ascii="Verdana" w:hAnsi="Verdana"/>
          <w:b/>
          <w:bCs/>
        </w:rPr>
        <w:t xml:space="preserve">Biography </w:t>
      </w:r>
    </w:p>
    <w:p w14:paraId="1246C053" w14:textId="77777777" w:rsidR="00426265" w:rsidRPr="00BE3A89" w:rsidRDefault="00426265" w:rsidP="000E0809">
      <w:pPr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1E69F8" w:rsidRPr="00BE3A89" w14:paraId="04D95CC0" w14:textId="77777777">
        <w:tc>
          <w:tcPr>
            <w:tcW w:w="8856" w:type="dxa"/>
          </w:tcPr>
          <w:p w14:paraId="3F4CEAD2" w14:textId="77777777" w:rsidR="001E69F8" w:rsidRPr="00BE3A89" w:rsidRDefault="001E69F8" w:rsidP="001355F1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Please provide a brief biography that includes your relevant working experience as well as education</w:t>
            </w:r>
            <w:r w:rsidR="001F2E43" w:rsidRPr="00BE3A89">
              <w:rPr>
                <w:rFonts w:ascii="Verdana" w:hAnsi="Verdana"/>
                <w:bCs/>
              </w:rPr>
              <w:t>al</w:t>
            </w:r>
            <w:r w:rsidRPr="00BE3A89">
              <w:rPr>
                <w:rFonts w:ascii="Verdana" w:hAnsi="Verdana"/>
                <w:bCs/>
              </w:rPr>
              <w:t xml:space="preserve"> background</w:t>
            </w:r>
            <w:r w:rsidR="00AC1580">
              <w:rPr>
                <w:rFonts w:ascii="Verdana" w:hAnsi="Verdana"/>
                <w:bCs/>
              </w:rPr>
              <w:t xml:space="preserve">, including </w:t>
            </w:r>
            <w:r w:rsidRPr="00BE3A89">
              <w:rPr>
                <w:rFonts w:ascii="Verdana" w:hAnsi="Verdana"/>
                <w:bCs/>
              </w:rPr>
              <w:t>undergraduate / gra</w:t>
            </w:r>
            <w:r w:rsidR="00326662" w:rsidRPr="00BE3A89">
              <w:rPr>
                <w:rFonts w:ascii="Verdana" w:hAnsi="Verdana"/>
                <w:bCs/>
              </w:rPr>
              <w:t>duate educational institutions.</w:t>
            </w:r>
          </w:p>
        </w:tc>
      </w:tr>
      <w:tr w:rsidR="001E69F8" w:rsidRPr="00BE3A89" w14:paraId="034C763C" w14:textId="77777777">
        <w:tc>
          <w:tcPr>
            <w:tcW w:w="8856" w:type="dxa"/>
          </w:tcPr>
          <w:p w14:paraId="21C7D8CA" w14:textId="77777777" w:rsidR="001E69F8" w:rsidRPr="00BE3A89" w:rsidRDefault="001E69F8" w:rsidP="000E0809">
            <w:pPr>
              <w:rPr>
                <w:rFonts w:ascii="Verdana" w:hAnsi="Verdana"/>
                <w:bCs/>
              </w:rPr>
            </w:pPr>
          </w:p>
          <w:p w14:paraId="0AD48937" w14:textId="77777777" w:rsidR="00AA0E97" w:rsidRDefault="00AA0E97" w:rsidP="000E0809">
            <w:pPr>
              <w:rPr>
                <w:rFonts w:ascii="Verdana" w:hAnsi="Verdana"/>
                <w:bCs/>
              </w:rPr>
            </w:pPr>
          </w:p>
          <w:p w14:paraId="16A0AF91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2D7C0413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09B521CD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04DE613C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6244F145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09E8BFEF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4117DB76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4B4B1B14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1B5AA69C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7FB66810" w14:textId="77777777" w:rsidR="009C3F1F" w:rsidRDefault="009C3F1F" w:rsidP="000E0809">
            <w:pPr>
              <w:rPr>
                <w:rFonts w:ascii="Verdana" w:hAnsi="Verdana"/>
                <w:bCs/>
              </w:rPr>
            </w:pPr>
          </w:p>
          <w:p w14:paraId="13C33343" w14:textId="77777777" w:rsidR="009C3F1F" w:rsidRPr="00BE3A89" w:rsidRDefault="009C3F1F" w:rsidP="000E0809">
            <w:pPr>
              <w:rPr>
                <w:rFonts w:ascii="Verdana" w:hAnsi="Verdana"/>
                <w:bCs/>
              </w:rPr>
            </w:pPr>
          </w:p>
          <w:p w14:paraId="42925826" w14:textId="77777777" w:rsidR="001E69F8" w:rsidRPr="00BE3A89" w:rsidRDefault="001E69F8" w:rsidP="000E0809">
            <w:pPr>
              <w:rPr>
                <w:rFonts w:ascii="Verdana" w:hAnsi="Verdana"/>
                <w:bCs/>
              </w:rPr>
            </w:pPr>
          </w:p>
        </w:tc>
      </w:tr>
    </w:tbl>
    <w:p w14:paraId="276099C4" w14:textId="77777777" w:rsidR="00426265" w:rsidRPr="00BE3A89" w:rsidRDefault="00426265" w:rsidP="000E0809">
      <w:pPr>
        <w:rPr>
          <w:rFonts w:ascii="Verdana" w:hAnsi="Verdana"/>
          <w:bCs/>
        </w:rPr>
      </w:pPr>
    </w:p>
    <w:p w14:paraId="3FF7B000" w14:textId="77777777" w:rsidR="001F2E43" w:rsidRPr="00BE3A89" w:rsidRDefault="001F2E43" w:rsidP="001F2E43">
      <w:pPr>
        <w:rPr>
          <w:rFonts w:ascii="Verdana" w:hAnsi="Verdana"/>
          <w:b/>
          <w:bCs/>
        </w:rPr>
      </w:pPr>
      <w:r w:rsidRPr="00BE3A89">
        <w:rPr>
          <w:rFonts w:ascii="Verdana" w:hAnsi="Verdana"/>
          <w:b/>
          <w:bCs/>
        </w:rPr>
        <w:t>Applicant Acknowledgement</w:t>
      </w:r>
    </w:p>
    <w:p w14:paraId="1C27B888" w14:textId="77777777" w:rsidR="001F2E43" w:rsidRPr="00BE3A89" w:rsidRDefault="001F2E43" w:rsidP="001F2E43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1F2E43" w:rsidRPr="00BE3A89" w14:paraId="19F534F1" w14:textId="77777777">
        <w:tc>
          <w:tcPr>
            <w:tcW w:w="8856" w:type="dxa"/>
          </w:tcPr>
          <w:p w14:paraId="3ADF0CA7" w14:textId="77777777" w:rsidR="001F2E43" w:rsidRPr="009C3F1F" w:rsidRDefault="001F2E43" w:rsidP="00C24BFE">
            <w:pPr>
              <w:rPr>
                <w:rFonts w:ascii="Verdana" w:hAnsi="Verdana"/>
              </w:rPr>
            </w:pPr>
            <w:r w:rsidRPr="00BE3A89">
              <w:rPr>
                <w:rFonts w:ascii="Verdana" w:hAnsi="Verdana"/>
              </w:rPr>
              <w:t xml:space="preserve">By emailing this application form to </w:t>
            </w:r>
            <w:proofErr w:type="spellStart"/>
            <w:r w:rsidR="00AF1D14" w:rsidRPr="00BE3A89">
              <w:rPr>
                <w:rFonts w:ascii="Verdana" w:hAnsi="Verdana"/>
              </w:rPr>
              <w:t>BioKatalyst</w:t>
            </w:r>
            <w:proofErr w:type="spellEnd"/>
            <w:r w:rsidRPr="00BE3A89">
              <w:rPr>
                <w:rFonts w:ascii="Verdana" w:hAnsi="Verdana"/>
              </w:rPr>
              <w:t xml:space="preserve"> membership committee, I hereby acknowledge that I have read and understood the </w:t>
            </w:r>
            <w:proofErr w:type="spellStart"/>
            <w:r w:rsidR="00AF1D14" w:rsidRPr="00BE3A89">
              <w:rPr>
                <w:rFonts w:ascii="Verdana" w:hAnsi="Verdana"/>
              </w:rPr>
              <w:t>BioKatalyst</w:t>
            </w:r>
            <w:proofErr w:type="spellEnd"/>
            <w:r w:rsidRPr="00BE3A89">
              <w:rPr>
                <w:rFonts w:ascii="Verdana" w:hAnsi="Verdana"/>
              </w:rPr>
              <w:t xml:space="preserve"> membership commitment requirement, and will abide its bylaws and guidelines if admitted as a member.</w:t>
            </w:r>
          </w:p>
        </w:tc>
      </w:tr>
      <w:tr w:rsidR="001F2E43" w:rsidRPr="00BE3A89" w14:paraId="0FDAEBAE" w14:textId="77777777">
        <w:tc>
          <w:tcPr>
            <w:tcW w:w="8856" w:type="dxa"/>
          </w:tcPr>
          <w:p w14:paraId="6EFCC5F5" w14:textId="77777777" w:rsidR="001F2E43" w:rsidRPr="00BE3A89" w:rsidRDefault="001F2E43" w:rsidP="00C24BFE">
            <w:pPr>
              <w:rPr>
                <w:rFonts w:ascii="Verdana" w:hAnsi="Verdana"/>
                <w:bCs/>
              </w:rPr>
            </w:pPr>
          </w:p>
          <w:p w14:paraId="724341FC" w14:textId="77777777" w:rsidR="001F2E43" w:rsidRPr="00BE3A89" w:rsidRDefault="001F2E43" w:rsidP="00C24BFE">
            <w:pPr>
              <w:rPr>
                <w:rFonts w:ascii="Verdana" w:hAnsi="Verdana"/>
                <w:bCs/>
              </w:rPr>
            </w:pPr>
            <w:r w:rsidRPr="00BE3A89">
              <w:rPr>
                <w:rFonts w:ascii="Verdana" w:hAnsi="Verdana"/>
                <w:bCs/>
              </w:rPr>
              <w:t>Signed:</w:t>
            </w:r>
          </w:p>
          <w:p w14:paraId="194755AA" w14:textId="77777777" w:rsidR="001F2E43" w:rsidRDefault="001F2E43" w:rsidP="00C24BFE">
            <w:pPr>
              <w:rPr>
                <w:rFonts w:ascii="Verdana" w:hAnsi="Verdana"/>
                <w:bCs/>
              </w:rPr>
            </w:pPr>
          </w:p>
          <w:p w14:paraId="60AE0AA3" w14:textId="77777777" w:rsidR="001F2E43" w:rsidRPr="00BE3A89" w:rsidRDefault="00316642" w:rsidP="00C24BF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Date: </w:t>
            </w:r>
          </w:p>
        </w:tc>
      </w:tr>
    </w:tbl>
    <w:p w14:paraId="21D7590B" w14:textId="5847D30A" w:rsidR="00AC1580" w:rsidRDefault="00AC1580" w:rsidP="00AC1580">
      <w:pPr>
        <w:rPr>
          <w:rFonts w:ascii="Verdana" w:hAnsi="Verdana"/>
          <w:b/>
          <w:bCs/>
        </w:rPr>
      </w:pPr>
    </w:p>
    <w:p w14:paraId="56780CC2" w14:textId="77777777" w:rsidR="00FD7889" w:rsidRDefault="00FD7889" w:rsidP="00AC1580">
      <w:pPr>
        <w:rPr>
          <w:rFonts w:ascii="Verdana" w:hAnsi="Verdana"/>
          <w:b/>
          <w:bCs/>
        </w:rPr>
      </w:pPr>
    </w:p>
    <w:p w14:paraId="5D7FAFF8" w14:textId="77777777" w:rsidR="00AC1580" w:rsidRPr="00BE3A89" w:rsidRDefault="00AC1580" w:rsidP="00AC1580">
      <w:pPr>
        <w:rPr>
          <w:rFonts w:ascii="Verdana" w:hAnsi="Verdana"/>
          <w:b/>
          <w:bCs/>
        </w:rPr>
      </w:pPr>
      <w:r w:rsidRPr="00BE3A89">
        <w:rPr>
          <w:rFonts w:ascii="Verdana" w:hAnsi="Verdana"/>
          <w:b/>
          <w:bCs/>
        </w:rPr>
        <w:t>Recommendations</w:t>
      </w:r>
      <w:r w:rsidR="009C3F1F">
        <w:rPr>
          <w:rFonts w:ascii="Verdana" w:hAnsi="Verdana"/>
          <w:b/>
          <w:bCs/>
        </w:rPr>
        <w:t xml:space="preserve"> for Senior Members</w:t>
      </w:r>
    </w:p>
    <w:p w14:paraId="068EA70C" w14:textId="77777777" w:rsidR="00AC1580" w:rsidRDefault="00AC1580" w:rsidP="00AC1580">
      <w:pPr>
        <w:rPr>
          <w:rFonts w:ascii="Verdana" w:hAnsi="Verdana"/>
          <w:bCs/>
        </w:rPr>
      </w:pPr>
    </w:p>
    <w:p w14:paraId="29AB24B1" w14:textId="77777777" w:rsidR="00713A5A" w:rsidRDefault="00713A5A" w:rsidP="00AC1580">
      <w:pPr>
        <w:rPr>
          <w:rFonts w:ascii="Verdana" w:hAnsi="Verdana"/>
          <w:bCs/>
        </w:rPr>
      </w:pPr>
      <w:r>
        <w:rPr>
          <w:rFonts w:ascii="Verdana" w:hAnsi="Verdana"/>
          <w:bCs/>
        </w:rPr>
        <w:t>Recommender One:</w:t>
      </w:r>
      <w:r w:rsidR="009C3F1F">
        <w:rPr>
          <w:rFonts w:ascii="Verdana" w:hAnsi="Verdana"/>
          <w:bCs/>
        </w:rPr>
        <w:t xml:space="preserve"> </w:t>
      </w:r>
      <w:r w:rsidR="009C3F1F">
        <w:rPr>
          <w:rFonts w:ascii="Verdana" w:hAnsi="Verdana"/>
          <w:bCs/>
        </w:rPr>
        <w:tab/>
        <w:t>__________________________________________________</w:t>
      </w:r>
    </w:p>
    <w:p w14:paraId="25AB7005" w14:textId="77777777" w:rsidR="00713A5A" w:rsidRDefault="00713A5A" w:rsidP="00AC1580">
      <w:pPr>
        <w:rPr>
          <w:rFonts w:ascii="Verdana" w:hAnsi="Verdana"/>
          <w:bCs/>
        </w:rPr>
      </w:pPr>
      <w:r>
        <w:rPr>
          <w:rFonts w:ascii="Verdana" w:hAnsi="Verdana"/>
          <w:bCs/>
        </w:rPr>
        <w:t>Name:</w:t>
      </w:r>
      <w:r w:rsidR="009C3F1F">
        <w:rPr>
          <w:rFonts w:ascii="Verdana" w:hAnsi="Verdana"/>
          <w:bCs/>
        </w:rPr>
        <w:tab/>
      </w:r>
      <w:r w:rsidR="009C3F1F">
        <w:rPr>
          <w:rFonts w:ascii="Verdana" w:hAnsi="Verdana"/>
          <w:bCs/>
        </w:rPr>
        <w:tab/>
      </w:r>
      <w:r w:rsidR="009C3F1F">
        <w:rPr>
          <w:rFonts w:ascii="Verdana" w:hAnsi="Verdana"/>
          <w:bCs/>
        </w:rPr>
        <w:tab/>
        <w:t>__________________________________________________</w:t>
      </w:r>
    </w:p>
    <w:p w14:paraId="3CF541DD" w14:textId="77777777" w:rsidR="00713A5A" w:rsidRDefault="00713A5A" w:rsidP="00AC1580">
      <w:pPr>
        <w:rPr>
          <w:rFonts w:ascii="Verdana" w:hAnsi="Verdana"/>
          <w:bCs/>
        </w:rPr>
      </w:pPr>
      <w:r>
        <w:rPr>
          <w:rFonts w:ascii="Verdana" w:hAnsi="Verdana"/>
          <w:bCs/>
        </w:rPr>
        <w:t>Title:</w:t>
      </w:r>
      <w:r w:rsidR="009C3F1F">
        <w:rPr>
          <w:rFonts w:ascii="Verdana" w:hAnsi="Verdana"/>
          <w:bCs/>
        </w:rPr>
        <w:tab/>
      </w:r>
      <w:r w:rsidR="009C3F1F">
        <w:rPr>
          <w:rFonts w:ascii="Verdana" w:hAnsi="Verdana"/>
          <w:bCs/>
        </w:rPr>
        <w:tab/>
      </w:r>
      <w:r w:rsidR="009C3F1F">
        <w:rPr>
          <w:rFonts w:ascii="Verdana" w:hAnsi="Verdana"/>
          <w:bCs/>
        </w:rPr>
        <w:tab/>
        <w:t>__________________________________________________</w:t>
      </w:r>
    </w:p>
    <w:p w14:paraId="27EC9128" w14:textId="77777777" w:rsidR="00713A5A" w:rsidRDefault="00FC35B1" w:rsidP="00AC1580">
      <w:pPr>
        <w:rPr>
          <w:rFonts w:ascii="Verdana" w:hAnsi="Verdana"/>
          <w:bCs/>
        </w:rPr>
      </w:pPr>
      <w:r>
        <w:rPr>
          <w:rFonts w:ascii="Verdana" w:hAnsi="Verdana"/>
          <w:bCs/>
        </w:rPr>
        <w:t>Organization:</w:t>
      </w:r>
      <w:r w:rsidR="009C3F1F">
        <w:rPr>
          <w:rFonts w:ascii="Verdana" w:hAnsi="Verdana"/>
          <w:bCs/>
        </w:rPr>
        <w:tab/>
      </w:r>
      <w:r w:rsidR="009C3F1F">
        <w:rPr>
          <w:rFonts w:ascii="Verdana" w:hAnsi="Verdana"/>
          <w:bCs/>
        </w:rPr>
        <w:tab/>
        <w:t>__________________________________________________</w:t>
      </w:r>
    </w:p>
    <w:p w14:paraId="39896527" w14:textId="77777777" w:rsidR="00FC35B1" w:rsidRDefault="00FC35B1" w:rsidP="00AC1580">
      <w:pPr>
        <w:rPr>
          <w:rFonts w:ascii="Verdana" w:hAnsi="Verdana"/>
          <w:bCs/>
        </w:rPr>
      </w:pPr>
    </w:p>
    <w:p w14:paraId="66FA56CB" w14:textId="77777777" w:rsidR="009C3F1F" w:rsidRDefault="009C3F1F" w:rsidP="009C3F1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Recommender Two: </w:t>
      </w:r>
      <w:r>
        <w:rPr>
          <w:rFonts w:ascii="Verdana" w:hAnsi="Verdana"/>
          <w:bCs/>
        </w:rPr>
        <w:tab/>
        <w:t>__________________________________________________</w:t>
      </w:r>
    </w:p>
    <w:p w14:paraId="2CE08A7B" w14:textId="77777777" w:rsidR="009C3F1F" w:rsidRDefault="009C3F1F" w:rsidP="009C3F1F">
      <w:pPr>
        <w:rPr>
          <w:rFonts w:ascii="Verdana" w:hAnsi="Verdana"/>
          <w:bCs/>
        </w:rPr>
      </w:pPr>
      <w:r>
        <w:rPr>
          <w:rFonts w:ascii="Verdana" w:hAnsi="Verdana"/>
          <w:bCs/>
        </w:rPr>
        <w:t>Name: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__________________________________________________</w:t>
      </w:r>
    </w:p>
    <w:p w14:paraId="3D2D5744" w14:textId="77777777" w:rsidR="009C3F1F" w:rsidRDefault="009C3F1F" w:rsidP="009C3F1F">
      <w:pPr>
        <w:rPr>
          <w:rFonts w:ascii="Verdana" w:hAnsi="Verdana"/>
          <w:bCs/>
        </w:rPr>
      </w:pPr>
      <w:r>
        <w:rPr>
          <w:rFonts w:ascii="Verdana" w:hAnsi="Verdana"/>
          <w:bCs/>
        </w:rPr>
        <w:t>Title: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__________________________________________________</w:t>
      </w:r>
    </w:p>
    <w:p w14:paraId="0F79A997" w14:textId="77777777" w:rsidR="009C3F1F" w:rsidRDefault="009C3F1F" w:rsidP="009C3F1F">
      <w:pPr>
        <w:rPr>
          <w:rFonts w:ascii="Verdana" w:hAnsi="Verdana"/>
          <w:bCs/>
        </w:rPr>
      </w:pPr>
      <w:r>
        <w:rPr>
          <w:rFonts w:ascii="Verdana" w:hAnsi="Verdana"/>
          <w:bCs/>
        </w:rPr>
        <w:t>Organization: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__________________________________________________</w:t>
      </w:r>
    </w:p>
    <w:p w14:paraId="496BD02F" w14:textId="77777777" w:rsidR="00FC35B1" w:rsidRDefault="00FC35B1" w:rsidP="00AC1580">
      <w:pPr>
        <w:rPr>
          <w:rFonts w:ascii="Verdana" w:hAnsi="Verdana"/>
          <w:bCs/>
        </w:rPr>
      </w:pPr>
    </w:p>
    <w:p w14:paraId="481E7C1B" w14:textId="77777777" w:rsidR="00FC35B1" w:rsidRPr="00BE3A89" w:rsidRDefault="00FC35B1" w:rsidP="00AC1580">
      <w:pPr>
        <w:rPr>
          <w:rFonts w:ascii="Verdana" w:hAnsi="Verdana"/>
          <w:bCs/>
        </w:rPr>
      </w:pPr>
    </w:p>
    <w:p w14:paraId="548BFA43" w14:textId="77777777" w:rsidR="00AC1580" w:rsidRPr="00BE3A89" w:rsidRDefault="00AC1580" w:rsidP="00DC2537"/>
    <w:sectPr w:rsidR="00AC1580" w:rsidRPr="00BE3A89" w:rsidSect="0043421F">
      <w:headerReference w:type="default" r:id="rId13"/>
      <w:footerReference w:type="default" r:id="rId14"/>
      <w:pgSz w:w="12240" w:h="15840"/>
      <w:pgMar w:top="90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773A" w14:textId="77777777" w:rsidR="009D6EE5" w:rsidRDefault="009D6EE5">
      <w:r>
        <w:separator/>
      </w:r>
    </w:p>
  </w:endnote>
  <w:endnote w:type="continuationSeparator" w:id="0">
    <w:p w14:paraId="42138638" w14:textId="77777777" w:rsidR="009D6EE5" w:rsidRDefault="009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Lit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34D5" w14:textId="77777777" w:rsidR="00604D04" w:rsidRDefault="00604D04" w:rsidP="00180C95">
    <w:pPr>
      <w:pStyle w:val="Footer"/>
      <w:jc w:val="center"/>
      <w:rPr>
        <w:rFonts w:ascii="Verdana" w:hAnsi="Verdana"/>
      </w:rPr>
    </w:pPr>
    <w:r w:rsidRPr="00F305A1">
      <w:rPr>
        <w:rFonts w:ascii="Verdana" w:hAnsi="Verdana"/>
      </w:rPr>
      <w:t xml:space="preserve">Page </w:t>
    </w:r>
    <w:r w:rsidRPr="00F305A1">
      <w:rPr>
        <w:rFonts w:ascii="Verdana" w:hAnsi="Verdana"/>
      </w:rPr>
      <w:fldChar w:fldCharType="begin"/>
    </w:r>
    <w:r w:rsidRPr="00F305A1">
      <w:rPr>
        <w:rFonts w:ascii="Verdana" w:hAnsi="Verdana"/>
      </w:rPr>
      <w:instrText xml:space="preserve"> PAGE </w:instrText>
    </w:r>
    <w:r w:rsidRPr="00F305A1">
      <w:rPr>
        <w:rFonts w:ascii="Verdana" w:hAnsi="Verdana"/>
      </w:rPr>
      <w:fldChar w:fldCharType="separate"/>
    </w:r>
    <w:r w:rsidR="009C3F1F">
      <w:rPr>
        <w:rFonts w:ascii="Verdana" w:hAnsi="Verdana"/>
        <w:noProof/>
      </w:rPr>
      <w:t>3</w:t>
    </w:r>
    <w:r w:rsidRPr="00F305A1">
      <w:rPr>
        <w:rFonts w:ascii="Verdana" w:hAnsi="Verdana"/>
      </w:rPr>
      <w:fldChar w:fldCharType="end"/>
    </w:r>
    <w:r w:rsidRPr="00F305A1">
      <w:rPr>
        <w:rFonts w:ascii="Verdana" w:hAnsi="Verdana"/>
      </w:rPr>
      <w:t xml:space="preserve"> of </w:t>
    </w:r>
    <w:r w:rsidRPr="00F305A1">
      <w:rPr>
        <w:rFonts w:ascii="Verdana" w:hAnsi="Verdana"/>
      </w:rPr>
      <w:fldChar w:fldCharType="begin"/>
    </w:r>
    <w:r w:rsidRPr="00F305A1">
      <w:rPr>
        <w:rFonts w:ascii="Verdana" w:hAnsi="Verdana"/>
      </w:rPr>
      <w:instrText xml:space="preserve"> NUMPAGES </w:instrText>
    </w:r>
    <w:r w:rsidRPr="00F305A1">
      <w:rPr>
        <w:rFonts w:ascii="Verdana" w:hAnsi="Verdana"/>
      </w:rPr>
      <w:fldChar w:fldCharType="separate"/>
    </w:r>
    <w:r w:rsidR="009C3F1F">
      <w:rPr>
        <w:rFonts w:ascii="Verdana" w:hAnsi="Verdana"/>
        <w:noProof/>
      </w:rPr>
      <w:t>4</w:t>
    </w:r>
    <w:r w:rsidRPr="00F305A1">
      <w:rPr>
        <w:rFonts w:ascii="Verdana" w:hAnsi="Verdana"/>
      </w:rPr>
      <w:fldChar w:fldCharType="end"/>
    </w:r>
  </w:p>
  <w:p w14:paraId="6A46C04B" w14:textId="77777777" w:rsidR="00604D04" w:rsidRPr="00180C95" w:rsidRDefault="00604D04" w:rsidP="00180C95">
    <w:pPr>
      <w:pStyle w:val="Footer"/>
      <w:jc w:val="center"/>
      <w:rPr>
        <w:rFonts w:ascii="Verdana" w:hAnsi="Verdana"/>
      </w:rPr>
    </w:pPr>
  </w:p>
  <w:p w14:paraId="374BF342" w14:textId="77777777" w:rsidR="00BE3A89" w:rsidRDefault="00BE3A89" w:rsidP="0059493B">
    <w:pPr>
      <w:pStyle w:val="Footer"/>
      <w:jc w:val="center"/>
      <w:rPr>
        <w:rFonts w:ascii="Verdana" w:hAnsi="Verdana" w:cs="Tahoma"/>
        <w:b/>
        <w:sz w:val="16"/>
        <w:szCs w:val="16"/>
        <w:lang w:eastAsia="zh-CN"/>
      </w:rPr>
    </w:pPr>
  </w:p>
  <w:p w14:paraId="77C00809" w14:textId="77777777" w:rsidR="00604D04" w:rsidRPr="006053A1" w:rsidRDefault="00604D04" w:rsidP="0059493B">
    <w:pPr>
      <w:pStyle w:val="Footer"/>
      <w:jc w:val="center"/>
      <w:rPr>
        <w:rFonts w:ascii="Verdana" w:hAnsi="Verdana" w:cs="Tahoma"/>
        <w:b/>
        <w:sz w:val="16"/>
        <w:szCs w:val="16"/>
        <w:lang w:eastAsia="zh-CN"/>
      </w:rPr>
    </w:pPr>
    <w:r w:rsidRPr="006053A1">
      <w:rPr>
        <w:rFonts w:ascii="Verdana" w:hAnsi="Verdana" w:cs="Tahoma"/>
        <w:b/>
        <w:sz w:val="16"/>
        <w:szCs w:val="16"/>
        <w:lang w:eastAsia="zh-CN"/>
      </w:rPr>
      <w:t>www.</w:t>
    </w:r>
    <w:r w:rsidR="00BE3A89">
      <w:rPr>
        <w:rFonts w:ascii="Verdana" w:hAnsi="Verdana" w:cs="Tahoma"/>
        <w:b/>
        <w:sz w:val="16"/>
        <w:szCs w:val="16"/>
        <w:lang w:eastAsia="zh-CN"/>
      </w:rPr>
      <w:t>biokatalyst</w:t>
    </w:r>
    <w:r w:rsidRPr="006053A1">
      <w:rPr>
        <w:rFonts w:ascii="Verdana" w:hAnsi="Verdana" w:cs="Tahoma"/>
        <w:b/>
        <w:sz w:val="16"/>
        <w:szCs w:val="16"/>
        <w:lang w:eastAsia="zh-CN"/>
      </w:rPr>
      <w:t>.org</w:t>
    </w:r>
  </w:p>
  <w:p w14:paraId="1D01320A" w14:textId="77777777" w:rsidR="00604D04" w:rsidRDefault="00604D04">
    <w:pPr>
      <w:pStyle w:val="Footer"/>
    </w:pPr>
  </w:p>
  <w:p w14:paraId="51E96B58" w14:textId="77777777" w:rsidR="00604D04" w:rsidRDefault="0060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51E8" w14:textId="77777777" w:rsidR="009D6EE5" w:rsidRDefault="009D6EE5">
      <w:r>
        <w:separator/>
      </w:r>
    </w:p>
  </w:footnote>
  <w:footnote w:type="continuationSeparator" w:id="0">
    <w:p w14:paraId="23D93FE9" w14:textId="77777777" w:rsidR="009D6EE5" w:rsidRDefault="009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F9D4" w14:textId="77777777" w:rsidR="00604D04" w:rsidRPr="00D17DDA" w:rsidRDefault="0001313E" w:rsidP="00180C95">
    <w:pPr>
      <w:pStyle w:val="Header"/>
      <w:rPr>
        <w:rFonts w:ascii="Calibri" w:hAnsi="Calibri"/>
        <w:color w:val="333399"/>
        <w:sz w:val="32"/>
        <w:szCs w:val="32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3173AD" wp14:editId="212F85AC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1876425" cy="647065"/>
              <wp:effectExtent l="0" t="0" r="0" b="0"/>
              <wp:wrapNone/>
              <wp:docPr id="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6425" cy="647065"/>
                        <a:chOff x="0" y="0"/>
                        <a:chExt cx="3295707" cy="99108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chenxi.li\Desktop\Biokatalyst\PPT Background\logo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707" cy="861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6450"/>
                          <a:ext cx="3295707" cy="38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ECC39B" id="Group 36" o:spid="_x0000_s1026" style="position:absolute;margin-left:4.5pt;margin-top:.8pt;width:147.75pt;height:50.95pt;z-index:251657728" coordsize="32957,9910" o:gfxdata="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2hlbnhpIExpAAAFkAMAAgAAABQAABCikAQAAgAAABQAABC2kpEAAgAAAAM5&#10;MwAAkpIAAgAAAAM5MwAA6hwABwAACAwAAAi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jowNjowNyAxMDowMjow&#10;MgAyMDE2OjA2OjA3IDEwOjAyOjAyAAAAQwBoAGUAbgB4AGkAIABMAGkAAAD/4Qsc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Ni0wNi0wN1QxMDowMjowMi45Mjc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Q2hlbnhp&#10;IExp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BwUFBgUEBwYFBggH&#10;BwgKEQsKCQkKFQ8QDBEYFRoZGBUYFxseJyEbHSUdFxgiLiIlKCkrLCsaIC8zLyoyJyorKv/bAEMB&#10;BwgICgkKFAsLFCocGBwqKioqKioqKioqKioqKioqKioqKioqKioqKioqKioqKioqKioqKioqKioq&#10;KioqKioqKv/AABEIAH8B5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2957;height:8612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">
                <v:imagedata r:id="rId3" o:title="logo"/>
                <v:path arrowok="t"/>
                <o:lock v:ext="edit" aspectratio="f"/>
              </v:shape>
              <v:shape id="Picture 3" o:spid="_x0000_s1028" type="#_x0000_t75" style="position:absolute;top:6064;width:32957;height:3846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r w:rsidR="00604D04" w:rsidRPr="00C41183">
      <w:rPr>
        <w:rFonts w:ascii="STLiti" w:eastAsia="STLiti" w:cs="Arial Unicode MS" w:hint="eastAsia"/>
        <w:b/>
        <w:bCs/>
        <w:color w:val="333399"/>
        <w:sz w:val="32"/>
        <w:szCs w:val="32"/>
        <w:lang w:eastAsia="zh-CN"/>
      </w:rPr>
      <w:tab/>
    </w:r>
    <w:r w:rsidR="00604D04">
      <w:rPr>
        <w:rFonts w:ascii="Calibri" w:eastAsia="STLiti" w:hAnsi="Calibri" w:cs="Arial Unicode MS"/>
        <w:b/>
        <w:bCs/>
        <w:color w:val="333399"/>
        <w:sz w:val="32"/>
        <w:szCs w:val="32"/>
        <w:lang w:eastAsia="zh-CN"/>
      </w:rPr>
      <w:t xml:space="preserve"> </w:t>
    </w:r>
  </w:p>
  <w:p w14:paraId="47E619C6" w14:textId="77777777" w:rsidR="00604D04" w:rsidRDefault="00604D04" w:rsidP="00180C95">
    <w:pPr>
      <w:pStyle w:val="Header"/>
      <w:rPr>
        <w:rFonts w:ascii="Verdana" w:hAnsi="Verdana"/>
        <w:b/>
        <w:bCs/>
        <w:sz w:val="16"/>
      </w:rPr>
    </w:pPr>
  </w:p>
  <w:p w14:paraId="6177A003" w14:textId="77777777" w:rsidR="001A48D8" w:rsidRDefault="00604D04">
    <w:pPr>
      <w:pStyle w:val="Header"/>
    </w:pPr>
    <w:r>
      <w:tab/>
    </w:r>
  </w:p>
  <w:p w14:paraId="4542802F" w14:textId="77777777" w:rsidR="00BE3A89" w:rsidRDefault="00604D04">
    <w:pPr>
      <w:pStyle w:val="Header"/>
    </w:pPr>
    <w:r>
      <w:tab/>
    </w:r>
  </w:p>
  <w:p w14:paraId="233C76E6" w14:textId="77777777" w:rsidR="001A48D8" w:rsidRDefault="001A48D8">
    <w:pPr>
      <w:pStyle w:val="Header"/>
    </w:pPr>
  </w:p>
  <w:p w14:paraId="61AA17A4" w14:textId="77777777" w:rsidR="001A48D8" w:rsidRDefault="001A4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505"/>
    <w:multiLevelType w:val="hybridMultilevel"/>
    <w:tmpl w:val="0130C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32B"/>
    <w:multiLevelType w:val="hybridMultilevel"/>
    <w:tmpl w:val="2110A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70B"/>
    <w:multiLevelType w:val="hybridMultilevel"/>
    <w:tmpl w:val="25A0CF1C"/>
    <w:lvl w:ilvl="0" w:tplc="DE1A3AAE">
      <w:start w:val="1"/>
      <w:numFmt w:val="bullet"/>
      <w:pStyle w:val="01parapoint"/>
      <w:lvlText w:val="¶"/>
      <w:lvlJc w:val="left"/>
      <w:pPr>
        <w:tabs>
          <w:tab w:val="num" w:pos="1051"/>
        </w:tabs>
        <w:ind w:left="979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DE9"/>
    <w:multiLevelType w:val="hybridMultilevel"/>
    <w:tmpl w:val="6764DC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2E16"/>
    <w:multiLevelType w:val="hybridMultilevel"/>
    <w:tmpl w:val="8528B0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671820"/>
    <w:multiLevelType w:val="hybridMultilevel"/>
    <w:tmpl w:val="55565F8A"/>
    <w:lvl w:ilvl="0" w:tplc="A7BA3B0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3AA1"/>
    <w:multiLevelType w:val="hybridMultilevel"/>
    <w:tmpl w:val="E3D64C8E"/>
    <w:lvl w:ilvl="0" w:tplc="4B2A1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D3E0C"/>
    <w:multiLevelType w:val="hybridMultilevel"/>
    <w:tmpl w:val="00BEC9EE"/>
    <w:lvl w:ilvl="0" w:tplc="68F87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41120"/>
    <w:multiLevelType w:val="hybridMultilevel"/>
    <w:tmpl w:val="72ACA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92D08"/>
    <w:multiLevelType w:val="hybridMultilevel"/>
    <w:tmpl w:val="614E69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8790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E11BC"/>
    <w:multiLevelType w:val="hybridMultilevel"/>
    <w:tmpl w:val="15E8E93E"/>
    <w:lvl w:ilvl="0" w:tplc="55783E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6D7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E03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66E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34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687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B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6C8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80538D"/>
    <w:multiLevelType w:val="hybridMultilevel"/>
    <w:tmpl w:val="C300923E"/>
    <w:lvl w:ilvl="0" w:tplc="62D4C6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14BC1"/>
    <w:multiLevelType w:val="singleLevel"/>
    <w:tmpl w:val="BCF2317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1CCD1683"/>
    <w:multiLevelType w:val="hybridMultilevel"/>
    <w:tmpl w:val="72B03010"/>
    <w:lvl w:ilvl="0" w:tplc="0C5A5C0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CCF7376"/>
    <w:multiLevelType w:val="hybridMultilevel"/>
    <w:tmpl w:val="FC785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43C9B"/>
    <w:multiLevelType w:val="hybridMultilevel"/>
    <w:tmpl w:val="CBA4D02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207D0B4D"/>
    <w:multiLevelType w:val="hybridMultilevel"/>
    <w:tmpl w:val="8D1263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0628BF"/>
    <w:multiLevelType w:val="hybridMultilevel"/>
    <w:tmpl w:val="70501020"/>
    <w:lvl w:ilvl="0" w:tplc="B0041F5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C2320"/>
    <w:multiLevelType w:val="hybridMultilevel"/>
    <w:tmpl w:val="5C8A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E7521"/>
    <w:multiLevelType w:val="hybridMultilevel"/>
    <w:tmpl w:val="CDA82BC4"/>
    <w:lvl w:ilvl="0" w:tplc="063A201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62FF2"/>
    <w:multiLevelType w:val="hybridMultilevel"/>
    <w:tmpl w:val="7408ED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5529F"/>
    <w:multiLevelType w:val="hybridMultilevel"/>
    <w:tmpl w:val="0344C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EA7F4F"/>
    <w:multiLevelType w:val="hybridMultilevel"/>
    <w:tmpl w:val="68D29F32"/>
    <w:lvl w:ilvl="0" w:tplc="BF745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D750B"/>
    <w:multiLevelType w:val="hybridMultilevel"/>
    <w:tmpl w:val="D73491B6"/>
    <w:lvl w:ilvl="0" w:tplc="55783E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E3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D7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E03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66E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34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687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B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6C8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C518F6"/>
    <w:multiLevelType w:val="hybridMultilevel"/>
    <w:tmpl w:val="B7B2A0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343787"/>
    <w:multiLevelType w:val="hybridMultilevel"/>
    <w:tmpl w:val="E37E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CA33E0"/>
    <w:multiLevelType w:val="hybridMultilevel"/>
    <w:tmpl w:val="1BE230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8124A"/>
    <w:multiLevelType w:val="hybridMultilevel"/>
    <w:tmpl w:val="EA7C30FE"/>
    <w:lvl w:ilvl="0" w:tplc="59DA8EAC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340EE0"/>
    <w:multiLevelType w:val="hybridMultilevel"/>
    <w:tmpl w:val="8FC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B34EA"/>
    <w:multiLevelType w:val="hybridMultilevel"/>
    <w:tmpl w:val="311C81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2876E0"/>
    <w:multiLevelType w:val="multilevel"/>
    <w:tmpl w:val="4678E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F4D031C"/>
    <w:multiLevelType w:val="hybridMultilevel"/>
    <w:tmpl w:val="7A6CE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732F21"/>
    <w:multiLevelType w:val="hybridMultilevel"/>
    <w:tmpl w:val="8E0A9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D49F6"/>
    <w:multiLevelType w:val="hybridMultilevel"/>
    <w:tmpl w:val="388007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4142FC"/>
    <w:multiLevelType w:val="multilevel"/>
    <w:tmpl w:val="FBEA08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AC33C67"/>
    <w:multiLevelType w:val="hybridMultilevel"/>
    <w:tmpl w:val="06367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AB681C"/>
    <w:multiLevelType w:val="hybridMultilevel"/>
    <w:tmpl w:val="7B24BB2E"/>
    <w:lvl w:ilvl="0" w:tplc="2CFAF0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1139D"/>
    <w:multiLevelType w:val="hybridMultilevel"/>
    <w:tmpl w:val="B9744B7C"/>
    <w:lvl w:ilvl="0" w:tplc="2CFAF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F69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07249A8"/>
    <w:multiLevelType w:val="hybridMultilevel"/>
    <w:tmpl w:val="D22EE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592C59"/>
    <w:multiLevelType w:val="hybridMultilevel"/>
    <w:tmpl w:val="0130C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11AA7"/>
    <w:multiLevelType w:val="hybridMultilevel"/>
    <w:tmpl w:val="04D6F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495DCD"/>
    <w:multiLevelType w:val="hybridMultilevel"/>
    <w:tmpl w:val="D16EE5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A92B72"/>
    <w:multiLevelType w:val="multilevel"/>
    <w:tmpl w:val="A3D474E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 w15:restartNumberingAfterBreak="0">
    <w:nsid w:val="6D7A36C8"/>
    <w:multiLevelType w:val="multilevel"/>
    <w:tmpl w:val="C366CA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F1D6849"/>
    <w:multiLevelType w:val="singleLevel"/>
    <w:tmpl w:val="0D6A0D2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/>
        <w:sz w:val="24"/>
        <w:u w:val="none"/>
      </w:rPr>
    </w:lvl>
  </w:abstractNum>
  <w:abstractNum w:abstractNumId="46" w15:restartNumberingAfterBreak="0">
    <w:nsid w:val="70D1445E"/>
    <w:multiLevelType w:val="hybridMultilevel"/>
    <w:tmpl w:val="0130C9D6"/>
    <w:lvl w:ilvl="0" w:tplc="B0041F5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80D1E"/>
    <w:multiLevelType w:val="hybridMultilevel"/>
    <w:tmpl w:val="CBF8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8419D"/>
    <w:multiLevelType w:val="multilevel"/>
    <w:tmpl w:val="E5383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7CA93F1F"/>
    <w:multiLevelType w:val="hybridMultilevel"/>
    <w:tmpl w:val="734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531C1A"/>
    <w:multiLevelType w:val="hybridMultilevel"/>
    <w:tmpl w:val="F17CADA2"/>
    <w:lvl w:ilvl="0" w:tplc="2CFA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7B2887"/>
    <w:multiLevelType w:val="hybridMultilevel"/>
    <w:tmpl w:val="32A6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922607">
    <w:abstractNumId w:val="24"/>
  </w:num>
  <w:num w:numId="2" w16cid:durableId="694503047">
    <w:abstractNumId w:val="37"/>
  </w:num>
  <w:num w:numId="3" w16cid:durableId="1743792848">
    <w:abstractNumId w:val="2"/>
  </w:num>
  <w:num w:numId="4" w16cid:durableId="1910189742">
    <w:abstractNumId w:val="36"/>
  </w:num>
  <w:num w:numId="5" w16cid:durableId="33309034">
    <w:abstractNumId w:val="50"/>
  </w:num>
  <w:num w:numId="6" w16cid:durableId="1072587186">
    <w:abstractNumId w:val="41"/>
  </w:num>
  <w:num w:numId="7" w16cid:durableId="1170947757">
    <w:abstractNumId w:val="19"/>
  </w:num>
  <w:num w:numId="8" w16cid:durableId="1062102334">
    <w:abstractNumId w:val="17"/>
  </w:num>
  <w:num w:numId="9" w16cid:durableId="233012386">
    <w:abstractNumId w:val="46"/>
  </w:num>
  <w:num w:numId="10" w16cid:durableId="1598172627">
    <w:abstractNumId w:val="40"/>
  </w:num>
  <w:num w:numId="11" w16cid:durableId="1171287254">
    <w:abstractNumId w:val="0"/>
  </w:num>
  <w:num w:numId="12" w16cid:durableId="221334416">
    <w:abstractNumId w:val="11"/>
  </w:num>
  <w:num w:numId="13" w16cid:durableId="1681816530">
    <w:abstractNumId w:val="3"/>
  </w:num>
  <w:num w:numId="14" w16cid:durableId="1125077608">
    <w:abstractNumId w:val="12"/>
  </w:num>
  <w:num w:numId="15" w16cid:durableId="1911694131">
    <w:abstractNumId w:val="45"/>
  </w:num>
  <w:num w:numId="16" w16cid:durableId="1666282510">
    <w:abstractNumId w:val="45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7" w16cid:durableId="1383940445">
    <w:abstractNumId w:val="15"/>
  </w:num>
  <w:num w:numId="18" w16cid:durableId="465047738">
    <w:abstractNumId w:val="8"/>
  </w:num>
  <w:num w:numId="19" w16cid:durableId="1937132658">
    <w:abstractNumId w:val="13"/>
  </w:num>
  <w:num w:numId="20" w16cid:durableId="796726457">
    <w:abstractNumId w:val="43"/>
  </w:num>
  <w:num w:numId="21" w16cid:durableId="1100487648">
    <w:abstractNumId w:val="7"/>
  </w:num>
  <w:num w:numId="22" w16cid:durableId="2042198872">
    <w:abstractNumId w:val="39"/>
  </w:num>
  <w:num w:numId="23" w16cid:durableId="2064718761">
    <w:abstractNumId w:val="35"/>
  </w:num>
  <w:num w:numId="24" w16cid:durableId="114982563">
    <w:abstractNumId w:val="38"/>
  </w:num>
  <w:num w:numId="25" w16cid:durableId="1487282472">
    <w:abstractNumId w:val="4"/>
  </w:num>
  <w:num w:numId="26" w16cid:durableId="1439833941">
    <w:abstractNumId w:val="27"/>
  </w:num>
  <w:num w:numId="27" w16cid:durableId="1038814767">
    <w:abstractNumId w:val="5"/>
  </w:num>
  <w:num w:numId="28" w16cid:durableId="797573916">
    <w:abstractNumId w:val="6"/>
  </w:num>
  <w:num w:numId="29" w16cid:durableId="368454477">
    <w:abstractNumId w:val="21"/>
  </w:num>
  <w:num w:numId="30" w16cid:durableId="1817183238">
    <w:abstractNumId w:val="51"/>
  </w:num>
  <w:num w:numId="31" w16cid:durableId="851797544">
    <w:abstractNumId w:val="14"/>
  </w:num>
  <w:num w:numId="32" w16cid:durableId="867642316">
    <w:abstractNumId w:val="22"/>
  </w:num>
  <w:num w:numId="33" w16cid:durableId="1534079136">
    <w:abstractNumId w:val="30"/>
  </w:num>
  <w:num w:numId="34" w16cid:durableId="1977638573">
    <w:abstractNumId w:val="9"/>
  </w:num>
  <w:num w:numId="35" w16cid:durableId="1040082943">
    <w:abstractNumId w:val="42"/>
  </w:num>
  <w:num w:numId="36" w16cid:durableId="493037395">
    <w:abstractNumId w:val="29"/>
  </w:num>
  <w:num w:numId="37" w16cid:durableId="1833595160">
    <w:abstractNumId w:val="26"/>
  </w:num>
  <w:num w:numId="38" w16cid:durableId="2137141450">
    <w:abstractNumId w:val="16"/>
  </w:num>
  <w:num w:numId="39" w16cid:durableId="1185678866">
    <w:abstractNumId w:val="20"/>
  </w:num>
  <w:num w:numId="40" w16cid:durableId="691764220">
    <w:abstractNumId w:val="44"/>
  </w:num>
  <w:num w:numId="41" w16cid:durableId="441074270">
    <w:abstractNumId w:val="33"/>
  </w:num>
  <w:num w:numId="42" w16cid:durableId="362948794">
    <w:abstractNumId w:val="48"/>
  </w:num>
  <w:num w:numId="43" w16cid:durableId="825367351">
    <w:abstractNumId w:val="34"/>
  </w:num>
  <w:num w:numId="44" w16cid:durableId="382825241">
    <w:abstractNumId w:val="31"/>
  </w:num>
  <w:num w:numId="45" w16cid:durableId="2075394723">
    <w:abstractNumId w:val="32"/>
  </w:num>
  <w:num w:numId="46" w16cid:durableId="740561587">
    <w:abstractNumId w:val="18"/>
  </w:num>
  <w:num w:numId="47" w16cid:durableId="801074847">
    <w:abstractNumId w:val="23"/>
  </w:num>
  <w:num w:numId="48" w16cid:durableId="472019618">
    <w:abstractNumId w:val="25"/>
  </w:num>
  <w:num w:numId="49" w16cid:durableId="91320477">
    <w:abstractNumId w:val="1"/>
  </w:num>
  <w:num w:numId="50" w16cid:durableId="861361494">
    <w:abstractNumId w:val="10"/>
  </w:num>
  <w:num w:numId="51" w16cid:durableId="2082746754">
    <w:abstractNumId w:val="49"/>
  </w:num>
  <w:num w:numId="52" w16cid:durableId="658004558">
    <w:abstractNumId w:val="47"/>
  </w:num>
  <w:num w:numId="53" w16cid:durableId="1921254006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F4"/>
    <w:rsid w:val="000000EB"/>
    <w:rsid w:val="000006DF"/>
    <w:rsid w:val="00003414"/>
    <w:rsid w:val="00003939"/>
    <w:rsid w:val="00004706"/>
    <w:rsid w:val="00004A43"/>
    <w:rsid w:val="00005049"/>
    <w:rsid w:val="0001053D"/>
    <w:rsid w:val="000114F1"/>
    <w:rsid w:val="000116F7"/>
    <w:rsid w:val="0001313E"/>
    <w:rsid w:val="00017154"/>
    <w:rsid w:val="00030EAE"/>
    <w:rsid w:val="00031155"/>
    <w:rsid w:val="000371E5"/>
    <w:rsid w:val="0004244B"/>
    <w:rsid w:val="00042EBA"/>
    <w:rsid w:val="000456CE"/>
    <w:rsid w:val="0005229D"/>
    <w:rsid w:val="000542B5"/>
    <w:rsid w:val="00054D76"/>
    <w:rsid w:val="00056AD0"/>
    <w:rsid w:val="00060772"/>
    <w:rsid w:val="0006150B"/>
    <w:rsid w:val="000658A2"/>
    <w:rsid w:val="000678E0"/>
    <w:rsid w:val="00067F46"/>
    <w:rsid w:val="00071AE6"/>
    <w:rsid w:val="0007306B"/>
    <w:rsid w:val="00074398"/>
    <w:rsid w:val="00074956"/>
    <w:rsid w:val="00075FEC"/>
    <w:rsid w:val="000761F9"/>
    <w:rsid w:val="00082B75"/>
    <w:rsid w:val="00084640"/>
    <w:rsid w:val="0008545B"/>
    <w:rsid w:val="00086141"/>
    <w:rsid w:val="00090EF6"/>
    <w:rsid w:val="0009185D"/>
    <w:rsid w:val="000A52B1"/>
    <w:rsid w:val="000A66D9"/>
    <w:rsid w:val="000A6BF2"/>
    <w:rsid w:val="000A6EAF"/>
    <w:rsid w:val="000B1326"/>
    <w:rsid w:val="000B2600"/>
    <w:rsid w:val="000B3A9B"/>
    <w:rsid w:val="000B492B"/>
    <w:rsid w:val="000B4F99"/>
    <w:rsid w:val="000B6981"/>
    <w:rsid w:val="000B772F"/>
    <w:rsid w:val="000C0242"/>
    <w:rsid w:val="000C26D6"/>
    <w:rsid w:val="000C536B"/>
    <w:rsid w:val="000C5A40"/>
    <w:rsid w:val="000C6D81"/>
    <w:rsid w:val="000D0BEC"/>
    <w:rsid w:val="000D18E4"/>
    <w:rsid w:val="000D49C4"/>
    <w:rsid w:val="000D69F8"/>
    <w:rsid w:val="000E0809"/>
    <w:rsid w:val="000F032B"/>
    <w:rsid w:val="000F1028"/>
    <w:rsid w:val="000F1B63"/>
    <w:rsid w:val="000F2F2F"/>
    <w:rsid w:val="000F46F1"/>
    <w:rsid w:val="000F4727"/>
    <w:rsid w:val="00104430"/>
    <w:rsid w:val="00105035"/>
    <w:rsid w:val="0010746C"/>
    <w:rsid w:val="0011497A"/>
    <w:rsid w:val="00115FCB"/>
    <w:rsid w:val="001204CD"/>
    <w:rsid w:val="00121395"/>
    <w:rsid w:val="00126420"/>
    <w:rsid w:val="00133884"/>
    <w:rsid w:val="001355F1"/>
    <w:rsid w:val="001362B8"/>
    <w:rsid w:val="00136CB8"/>
    <w:rsid w:val="00141077"/>
    <w:rsid w:val="00141310"/>
    <w:rsid w:val="00142F01"/>
    <w:rsid w:val="0014590E"/>
    <w:rsid w:val="0014668C"/>
    <w:rsid w:val="001467D6"/>
    <w:rsid w:val="00151EF2"/>
    <w:rsid w:val="00152957"/>
    <w:rsid w:val="00155F80"/>
    <w:rsid w:val="00161A40"/>
    <w:rsid w:val="00162278"/>
    <w:rsid w:val="00163131"/>
    <w:rsid w:val="00167EBC"/>
    <w:rsid w:val="001701B3"/>
    <w:rsid w:val="00180BD9"/>
    <w:rsid w:val="00180C95"/>
    <w:rsid w:val="00180CD4"/>
    <w:rsid w:val="001810D5"/>
    <w:rsid w:val="0018118C"/>
    <w:rsid w:val="001867AF"/>
    <w:rsid w:val="00197919"/>
    <w:rsid w:val="001A2A15"/>
    <w:rsid w:val="001A2E9E"/>
    <w:rsid w:val="001A42E6"/>
    <w:rsid w:val="001A48D8"/>
    <w:rsid w:val="001A6201"/>
    <w:rsid w:val="001A720D"/>
    <w:rsid w:val="001A775C"/>
    <w:rsid w:val="001A7BD9"/>
    <w:rsid w:val="001B0595"/>
    <w:rsid w:val="001B0958"/>
    <w:rsid w:val="001B221A"/>
    <w:rsid w:val="001B3E3E"/>
    <w:rsid w:val="001B5B58"/>
    <w:rsid w:val="001B710C"/>
    <w:rsid w:val="001B753F"/>
    <w:rsid w:val="001C0DF2"/>
    <w:rsid w:val="001C14BD"/>
    <w:rsid w:val="001D77E7"/>
    <w:rsid w:val="001E2B63"/>
    <w:rsid w:val="001E324C"/>
    <w:rsid w:val="001E3437"/>
    <w:rsid w:val="001E69F8"/>
    <w:rsid w:val="001F00AD"/>
    <w:rsid w:val="001F24CD"/>
    <w:rsid w:val="001F2E43"/>
    <w:rsid w:val="001F4163"/>
    <w:rsid w:val="001F4496"/>
    <w:rsid w:val="001F6E41"/>
    <w:rsid w:val="00201C39"/>
    <w:rsid w:val="00204A7B"/>
    <w:rsid w:val="00205EB1"/>
    <w:rsid w:val="002130BE"/>
    <w:rsid w:val="0021331D"/>
    <w:rsid w:val="002139FE"/>
    <w:rsid w:val="00220D7B"/>
    <w:rsid w:val="00230F63"/>
    <w:rsid w:val="00231F69"/>
    <w:rsid w:val="00235682"/>
    <w:rsid w:val="002369E4"/>
    <w:rsid w:val="00242433"/>
    <w:rsid w:val="00245AC8"/>
    <w:rsid w:val="00247A6B"/>
    <w:rsid w:val="00247C35"/>
    <w:rsid w:val="00252A1A"/>
    <w:rsid w:val="002572C7"/>
    <w:rsid w:val="002619A5"/>
    <w:rsid w:val="002628BA"/>
    <w:rsid w:val="00263616"/>
    <w:rsid w:val="002641BF"/>
    <w:rsid w:val="00273BA9"/>
    <w:rsid w:val="00273C75"/>
    <w:rsid w:val="00273E52"/>
    <w:rsid w:val="0027416F"/>
    <w:rsid w:val="00274A3E"/>
    <w:rsid w:val="002779AD"/>
    <w:rsid w:val="00281F4F"/>
    <w:rsid w:val="00285659"/>
    <w:rsid w:val="00286F52"/>
    <w:rsid w:val="00287C6B"/>
    <w:rsid w:val="002903DE"/>
    <w:rsid w:val="0029118A"/>
    <w:rsid w:val="00292EB2"/>
    <w:rsid w:val="002B018E"/>
    <w:rsid w:val="002B0248"/>
    <w:rsid w:val="002B06C7"/>
    <w:rsid w:val="002B1D78"/>
    <w:rsid w:val="002B4C13"/>
    <w:rsid w:val="002B7C86"/>
    <w:rsid w:val="002C0259"/>
    <w:rsid w:val="002C10D4"/>
    <w:rsid w:val="002C42BF"/>
    <w:rsid w:val="002C47B5"/>
    <w:rsid w:val="002D475E"/>
    <w:rsid w:val="002D4BA0"/>
    <w:rsid w:val="002D7E39"/>
    <w:rsid w:val="002E5622"/>
    <w:rsid w:val="002E7AA7"/>
    <w:rsid w:val="002F0A1B"/>
    <w:rsid w:val="002F30A4"/>
    <w:rsid w:val="002F41E2"/>
    <w:rsid w:val="002F44E7"/>
    <w:rsid w:val="002F76C5"/>
    <w:rsid w:val="002F7AF9"/>
    <w:rsid w:val="003007DE"/>
    <w:rsid w:val="00303026"/>
    <w:rsid w:val="00303925"/>
    <w:rsid w:val="00303AF6"/>
    <w:rsid w:val="00306054"/>
    <w:rsid w:val="00306095"/>
    <w:rsid w:val="00306666"/>
    <w:rsid w:val="00307877"/>
    <w:rsid w:val="00313744"/>
    <w:rsid w:val="003147F8"/>
    <w:rsid w:val="00314EEF"/>
    <w:rsid w:val="00316642"/>
    <w:rsid w:val="00316B92"/>
    <w:rsid w:val="00317796"/>
    <w:rsid w:val="003202B9"/>
    <w:rsid w:val="00324AA9"/>
    <w:rsid w:val="00326662"/>
    <w:rsid w:val="00327C74"/>
    <w:rsid w:val="00327FF7"/>
    <w:rsid w:val="00331485"/>
    <w:rsid w:val="00333E42"/>
    <w:rsid w:val="00336B80"/>
    <w:rsid w:val="00336F4E"/>
    <w:rsid w:val="00337011"/>
    <w:rsid w:val="003417AC"/>
    <w:rsid w:val="00353BCA"/>
    <w:rsid w:val="00353CEB"/>
    <w:rsid w:val="00356FDA"/>
    <w:rsid w:val="00361581"/>
    <w:rsid w:val="00361E42"/>
    <w:rsid w:val="00364039"/>
    <w:rsid w:val="003719C5"/>
    <w:rsid w:val="0037276B"/>
    <w:rsid w:val="00376D49"/>
    <w:rsid w:val="0037781D"/>
    <w:rsid w:val="00380F4A"/>
    <w:rsid w:val="0038350A"/>
    <w:rsid w:val="0038455D"/>
    <w:rsid w:val="00386F0D"/>
    <w:rsid w:val="00390D3A"/>
    <w:rsid w:val="00391BF1"/>
    <w:rsid w:val="00394ADF"/>
    <w:rsid w:val="003963ED"/>
    <w:rsid w:val="003A5F28"/>
    <w:rsid w:val="003A62EF"/>
    <w:rsid w:val="003A6690"/>
    <w:rsid w:val="003B064E"/>
    <w:rsid w:val="003B10FC"/>
    <w:rsid w:val="003B2AC0"/>
    <w:rsid w:val="003B5EFF"/>
    <w:rsid w:val="003B74E1"/>
    <w:rsid w:val="003C02E2"/>
    <w:rsid w:val="003C0F39"/>
    <w:rsid w:val="003C150D"/>
    <w:rsid w:val="003C1706"/>
    <w:rsid w:val="003C20D3"/>
    <w:rsid w:val="003D01FF"/>
    <w:rsid w:val="003D1296"/>
    <w:rsid w:val="003D5A6E"/>
    <w:rsid w:val="003E02B0"/>
    <w:rsid w:val="003E1FCC"/>
    <w:rsid w:val="003E32BA"/>
    <w:rsid w:val="003E4F29"/>
    <w:rsid w:val="003E5B80"/>
    <w:rsid w:val="003F26A8"/>
    <w:rsid w:val="003F5C8C"/>
    <w:rsid w:val="003F7E62"/>
    <w:rsid w:val="0040371C"/>
    <w:rsid w:val="00405602"/>
    <w:rsid w:val="0040674D"/>
    <w:rsid w:val="0041010E"/>
    <w:rsid w:val="00412F02"/>
    <w:rsid w:val="00413965"/>
    <w:rsid w:val="00421AEB"/>
    <w:rsid w:val="00423C24"/>
    <w:rsid w:val="00426265"/>
    <w:rsid w:val="00430EED"/>
    <w:rsid w:val="00432C3E"/>
    <w:rsid w:val="004336FC"/>
    <w:rsid w:val="0043421F"/>
    <w:rsid w:val="0043528F"/>
    <w:rsid w:val="00436F88"/>
    <w:rsid w:val="00437503"/>
    <w:rsid w:val="004422FF"/>
    <w:rsid w:val="004447D6"/>
    <w:rsid w:val="00450E3E"/>
    <w:rsid w:val="00452510"/>
    <w:rsid w:val="0045332E"/>
    <w:rsid w:val="004554E9"/>
    <w:rsid w:val="004613CF"/>
    <w:rsid w:val="00462956"/>
    <w:rsid w:val="00463204"/>
    <w:rsid w:val="004655C2"/>
    <w:rsid w:val="00466065"/>
    <w:rsid w:val="00467DCC"/>
    <w:rsid w:val="00467E8B"/>
    <w:rsid w:val="00470226"/>
    <w:rsid w:val="00472520"/>
    <w:rsid w:val="00473D32"/>
    <w:rsid w:val="00475E5D"/>
    <w:rsid w:val="004829A1"/>
    <w:rsid w:val="00482BBF"/>
    <w:rsid w:val="0048323B"/>
    <w:rsid w:val="00495B5A"/>
    <w:rsid w:val="004A0401"/>
    <w:rsid w:val="004A051A"/>
    <w:rsid w:val="004A062D"/>
    <w:rsid w:val="004A0CA8"/>
    <w:rsid w:val="004A48A2"/>
    <w:rsid w:val="004A4D5E"/>
    <w:rsid w:val="004A799E"/>
    <w:rsid w:val="004B1338"/>
    <w:rsid w:val="004B358A"/>
    <w:rsid w:val="004B3AFE"/>
    <w:rsid w:val="004B736F"/>
    <w:rsid w:val="004C2F7E"/>
    <w:rsid w:val="004C43FC"/>
    <w:rsid w:val="004C65C4"/>
    <w:rsid w:val="004D0744"/>
    <w:rsid w:val="004D0970"/>
    <w:rsid w:val="004D1EB5"/>
    <w:rsid w:val="004D2675"/>
    <w:rsid w:val="004D40E8"/>
    <w:rsid w:val="004D4AAF"/>
    <w:rsid w:val="004E040E"/>
    <w:rsid w:val="004E063A"/>
    <w:rsid w:val="004E11D8"/>
    <w:rsid w:val="004E230D"/>
    <w:rsid w:val="004E3878"/>
    <w:rsid w:val="004E48F1"/>
    <w:rsid w:val="004E7792"/>
    <w:rsid w:val="004F05F4"/>
    <w:rsid w:val="00505B24"/>
    <w:rsid w:val="0051584F"/>
    <w:rsid w:val="00517EEF"/>
    <w:rsid w:val="0052173F"/>
    <w:rsid w:val="00521785"/>
    <w:rsid w:val="00521E19"/>
    <w:rsid w:val="00522E73"/>
    <w:rsid w:val="00526470"/>
    <w:rsid w:val="00526EBE"/>
    <w:rsid w:val="0053008E"/>
    <w:rsid w:val="005337E1"/>
    <w:rsid w:val="0054086D"/>
    <w:rsid w:val="005419B1"/>
    <w:rsid w:val="00541DB6"/>
    <w:rsid w:val="00545026"/>
    <w:rsid w:val="005450E3"/>
    <w:rsid w:val="005468C2"/>
    <w:rsid w:val="005523BD"/>
    <w:rsid w:val="00552AA9"/>
    <w:rsid w:val="00554F9F"/>
    <w:rsid w:val="005565D3"/>
    <w:rsid w:val="005608FC"/>
    <w:rsid w:val="0056509E"/>
    <w:rsid w:val="0056517E"/>
    <w:rsid w:val="00566CDC"/>
    <w:rsid w:val="0056759D"/>
    <w:rsid w:val="005702B6"/>
    <w:rsid w:val="005755BD"/>
    <w:rsid w:val="00575CF5"/>
    <w:rsid w:val="00576BD9"/>
    <w:rsid w:val="00576DF7"/>
    <w:rsid w:val="005778CF"/>
    <w:rsid w:val="00580C56"/>
    <w:rsid w:val="0058141E"/>
    <w:rsid w:val="00583522"/>
    <w:rsid w:val="00583CAB"/>
    <w:rsid w:val="00585465"/>
    <w:rsid w:val="005868EF"/>
    <w:rsid w:val="005870F7"/>
    <w:rsid w:val="005879A8"/>
    <w:rsid w:val="0059493B"/>
    <w:rsid w:val="00597580"/>
    <w:rsid w:val="00597E3C"/>
    <w:rsid w:val="00597E76"/>
    <w:rsid w:val="005A2A55"/>
    <w:rsid w:val="005A5EFF"/>
    <w:rsid w:val="005C0F55"/>
    <w:rsid w:val="005C20EC"/>
    <w:rsid w:val="005C3BEA"/>
    <w:rsid w:val="005C45AF"/>
    <w:rsid w:val="005C46C7"/>
    <w:rsid w:val="005C5254"/>
    <w:rsid w:val="005D3034"/>
    <w:rsid w:val="005D449F"/>
    <w:rsid w:val="005D44D8"/>
    <w:rsid w:val="005E26D3"/>
    <w:rsid w:val="005E3E49"/>
    <w:rsid w:val="005E758E"/>
    <w:rsid w:val="005F237F"/>
    <w:rsid w:val="005F3D48"/>
    <w:rsid w:val="00601732"/>
    <w:rsid w:val="00604D04"/>
    <w:rsid w:val="0060638A"/>
    <w:rsid w:val="00607CA9"/>
    <w:rsid w:val="00610532"/>
    <w:rsid w:val="006146EB"/>
    <w:rsid w:val="006153BF"/>
    <w:rsid w:val="0061599C"/>
    <w:rsid w:val="00617CCC"/>
    <w:rsid w:val="0062425C"/>
    <w:rsid w:val="00627B94"/>
    <w:rsid w:val="00630BF3"/>
    <w:rsid w:val="00630F9E"/>
    <w:rsid w:val="0063135C"/>
    <w:rsid w:val="0063308D"/>
    <w:rsid w:val="00633D0B"/>
    <w:rsid w:val="0063530A"/>
    <w:rsid w:val="00636752"/>
    <w:rsid w:val="00636A79"/>
    <w:rsid w:val="00637272"/>
    <w:rsid w:val="0064311F"/>
    <w:rsid w:val="0064339B"/>
    <w:rsid w:val="00643CD1"/>
    <w:rsid w:val="0064572B"/>
    <w:rsid w:val="006465CF"/>
    <w:rsid w:val="006512F8"/>
    <w:rsid w:val="00652A09"/>
    <w:rsid w:val="00652F6B"/>
    <w:rsid w:val="00655E2D"/>
    <w:rsid w:val="006574DE"/>
    <w:rsid w:val="00657599"/>
    <w:rsid w:val="00657E6C"/>
    <w:rsid w:val="006608BC"/>
    <w:rsid w:val="0066365F"/>
    <w:rsid w:val="00667344"/>
    <w:rsid w:val="00675C0D"/>
    <w:rsid w:val="0067684B"/>
    <w:rsid w:val="00677747"/>
    <w:rsid w:val="006815CD"/>
    <w:rsid w:val="00684DB0"/>
    <w:rsid w:val="00685EEC"/>
    <w:rsid w:val="00686198"/>
    <w:rsid w:val="00692648"/>
    <w:rsid w:val="00692A7D"/>
    <w:rsid w:val="00694068"/>
    <w:rsid w:val="006A2428"/>
    <w:rsid w:val="006A3A58"/>
    <w:rsid w:val="006B07AB"/>
    <w:rsid w:val="006B260A"/>
    <w:rsid w:val="006B2BC3"/>
    <w:rsid w:val="006B3073"/>
    <w:rsid w:val="006B76CD"/>
    <w:rsid w:val="006C1A7D"/>
    <w:rsid w:val="006C60A2"/>
    <w:rsid w:val="006D6176"/>
    <w:rsid w:val="006E0316"/>
    <w:rsid w:val="006E216C"/>
    <w:rsid w:val="006E645B"/>
    <w:rsid w:val="006E6A65"/>
    <w:rsid w:val="006E7E2A"/>
    <w:rsid w:val="006F2E13"/>
    <w:rsid w:val="007001B6"/>
    <w:rsid w:val="00701EF8"/>
    <w:rsid w:val="00703D1B"/>
    <w:rsid w:val="007063AD"/>
    <w:rsid w:val="00712884"/>
    <w:rsid w:val="00713A5A"/>
    <w:rsid w:val="00716B7F"/>
    <w:rsid w:val="00720546"/>
    <w:rsid w:val="007211DA"/>
    <w:rsid w:val="0072502C"/>
    <w:rsid w:val="00725921"/>
    <w:rsid w:val="007273DD"/>
    <w:rsid w:val="007344BB"/>
    <w:rsid w:val="00744DE4"/>
    <w:rsid w:val="007450A2"/>
    <w:rsid w:val="00746378"/>
    <w:rsid w:val="00747547"/>
    <w:rsid w:val="007502F8"/>
    <w:rsid w:val="0075331A"/>
    <w:rsid w:val="00756562"/>
    <w:rsid w:val="00756663"/>
    <w:rsid w:val="00764889"/>
    <w:rsid w:val="00764EE8"/>
    <w:rsid w:val="00765427"/>
    <w:rsid w:val="007671A0"/>
    <w:rsid w:val="00767753"/>
    <w:rsid w:val="00767908"/>
    <w:rsid w:val="00771253"/>
    <w:rsid w:val="007747AA"/>
    <w:rsid w:val="00775B26"/>
    <w:rsid w:val="00786BC3"/>
    <w:rsid w:val="00791C2C"/>
    <w:rsid w:val="0079376B"/>
    <w:rsid w:val="007A0582"/>
    <w:rsid w:val="007A0CB2"/>
    <w:rsid w:val="007A2010"/>
    <w:rsid w:val="007A34BC"/>
    <w:rsid w:val="007A52DA"/>
    <w:rsid w:val="007B0424"/>
    <w:rsid w:val="007B2412"/>
    <w:rsid w:val="007B64D3"/>
    <w:rsid w:val="007C18E7"/>
    <w:rsid w:val="007D051F"/>
    <w:rsid w:val="007D23C8"/>
    <w:rsid w:val="007D7D10"/>
    <w:rsid w:val="007E6EED"/>
    <w:rsid w:val="007F4894"/>
    <w:rsid w:val="007F494D"/>
    <w:rsid w:val="007F54D1"/>
    <w:rsid w:val="007F56B8"/>
    <w:rsid w:val="007F7434"/>
    <w:rsid w:val="00800C8B"/>
    <w:rsid w:val="0080687E"/>
    <w:rsid w:val="0081270F"/>
    <w:rsid w:val="0081457C"/>
    <w:rsid w:val="0082118F"/>
    <w:rsid w:val="0082318D"/>
    <w:rsid w:val="008247BE"/>
    <w:rsid w:val="00830859"/>
    <w:rsid w:val="008339FB"/>
    <w:rsid w:val="00834DD2"/>
    <w:rsid w:val="00836A16"/>
    <w:rsid w:val="008425C3"/>
    <w:rsid w:val="0085065E"/>
    <w:rsid w:val="00850AC0"/>
    <w:rsid w:val="008534C0"/>
    <w:rsid w:val="00855D92"/>
    <w:rsid w:val="008706E6"/>
    <w:rsid w:val="008749F9"/>
    <w:rsid w:val="00874FCC"/>
    <w:rsid w:val="00876579"/>
    <w:rsid w:val="00884130"/>
    <w:rsid w:val="0088622E"/>
    <w:rsid w:val="008871CE"/>
    <w:rsid w:val="008910A4"/>
    <w:rsid w:val="008913EE"/>
    <w:rsid w:val="0089383E"/>
    <w:rsid w:val="00893C6F"/>
    <w:rsid w:val="00897490"/>
    <w:rsid w:val="00897A1C"/>
    <w:rsid w:val="008A076E"/>
    <w:rsid w:val="008A54DF"/>
    <w:rsid w:val="008A7519"/>
    <w:rsid w:val="008A7E1E"/>
    <w:rsid w:val="008B1A43"/>
    <w:rsid w:val="008B2901"/>
    <w:rsid w:val="008B4973"/>
    <w:rsid w:val="008C17AF"/>
    <w:rsid w:val="008C48A8"/>
    <w:rsid w:val="008C4ADA"/>
    <w:rsid w:val="008C6AF2"/>
    <w:rsid w:val="008C6ECD"/>
    <w:rsid w:val="008D479E"/>
    <w:rsid w:val="008D5255"/>
    <w:rsid w:val="008E3AE8"/>
    <w:rsid w:val="008F00FF"/>
    <w:rsid w:val="008F075E"/>
    <w:rsid w:val="008F1AAD"/>
    <w:rsid w:val="008F2228"/>
    <w:rsid w:val="008F25CE"/>
    <w:rsid w:val="008F4B58"/>
    <w:rsid w:val="008F4FEB"/>
    <w:rsid w:val="008F56ED"/>
    <w:rsid w:val="008F58D8"/>
    <w:rsid w:val="008F7313"/>
    <w:rsid w:val="008F753B"/>
    <w:rsid w:val="00900CBC"/>
    <w:rsid w:val="0090232E"/>
    <w:rsid w:val="00903ABF"/>
    <w:rsid w:val="00905EC6"/>
    <w:rsid w:val="00910D2F"/>
    <w:rsid w:val="00915598"/>
    <w:rsid w:val="00917F04"/>
    <w:rsid w:val="00921177"/>
    <w:rsid w:val="00921EB2"/>
    <w:rsid w:val="009222AC"/>
    <w:rsid w:val="009252A6"/>
    <w:rsid w:val="00925E1F"/>
    <w:rsid w:val="00930172"/>
    <w:rsid w:val="00933908"/>
    <w:rsid w:val="009354DE"/>
    <w:rsid w:val="00936417"/>
    <w:rsid w:val="00937085"/>
    <w:rsid w:val="0093736C"/>
    <w:rsid w:val="00941956"/>
    <w:rsid w:val="00942752"/>
    <w:rsid w:val="00943519"/>
    <w:rsid w:val="00945410"/>
    <w:rsid w:val="00950DCE"/>
    <w:rsid w:val="009553C1"/>
    <w:rsid w:val="00956484"/>
    <w:rsid w:val="00957123"/>
    <w:rsid w:val="009604C8"/>
    <w:rsid w:val="0096195D"/>
    <w:rsid w:val="009650F9"/>
    <w:rsid w:val="00967ECB"/>
    <w:rsid w:val="009708C8"/>
    <w:rsid w:val="00972A16"/>
    <w:rsid w:val="009731A7"/>
    <w:rsid w:val="00980496"/>
    <w:rsid w:val="009814C5"/>
    <w:rsid w:val="009821C5"/>
    <w:rsid w:val="00984BFC"/>
    <w:rsid w:val="00984E34"/>
    <w:rsid w:val="00985579"/>
    <w:rsid w:val="00986CA7"/>
    <w:rsid w:val="009901B5"/>
    <w:rsid w:val="00994491"/>
    <w:rsid w:val="0099584E"/>
    <w:rsid w:val="009A5C89"/>
    <w:rsid w:val="009A6B87"/>
    <w:rsid w:val="009A6F32"/>
    <w:rsid w:val="009B15DC"/>
    <w:rsid w:val="009B4C3C"/>
    <w:rsid w:val="009B5BA9"/>
    <w:rsid w:val="009C1880"/>
    <w:rsid w:val="009C2452"/>
    <w:rsid w:val="009C3F1F"/>
    <w:rsid w:val="009C7506"/>
    <w:rsid w:val="009C76B9"/>
    <w:rsid w:val="009D0FC6"/>
    <w:rsid w:val="009D2C97"/>
    <w:rsid w:val="009D3008"/>
    <w:rsid w:val="009D5368"/>
    <w:rsid w:val="009D6EE5"/>
    <w:rsid w:val="009E0245"/>
    <w:rsid w:val="009E1293"/>
    <w:rsid w:val="009E23C6"/>
    <w:rsid w:val="009E5744"/>
    <w:rsid w:val="009E5B3C"/>
    <w:rsid w:val="009F1DF6"/>
    <w:rsid w:val="009F2F43"/>
    <w:rsid w:val="00A00295"/>
    <w:rsid w:val="00A00CCA"/>
    <w:rsid w:val="00A079C9"/>
    <w:rsid w:val="00A10155"/>
    <w:rsid w:val="00A136F0"/>
    <w:rsid w:val="00A1375E"/>
    <w:rsid w:val="00A156D0"/>
    <w:rsid w:val="00A233D7"/>
    <w:rsid w:val="00A25867"/>
    <w:rsid w:val="00A2794B"/>
    <w:rsid w:val="00A320B5"/>
    <w:rsid w:val="00A33C63"/>
    <w:rsid w:val="00A4079D"/>
    <w:rsid w:val="00A40B91"/>
    <w:rsid w:val="00A41969"/>
    <w:rsid w:val="00A438C2"/>
    <w:rsid w:val="00A50006"/>
    <w:rsid w:val="00A50593"/>
    <w:rsid w:val="00A55042"/>
    <w:rsid w:val="00A57104"/>
    <w:rsid w:val="00A625F2"/>
    <w:rsid w:val="00A65079"/>
    <w:rsid w:val="00A653A5"/>
    <w:rsid w:val="00A6788A"/>
    <w:rsid w:val="00A707FA"/>
    <w:rsid w:val="00A72372"/>
    <w:rsid w:val="00A735CD"/>
    <w:rsid w:val="00A73AB7"/>
    <w:rsid w:val="00A7544D"/>
    <w:rsid w:val="00A766FF"/>
    <w:rsid w:val="00A80554"/>
    <w:rsid w:val="00A83E2C"/>
    <w:rsid w:val="00A84EC1"/>
    <w:rsid w:val="00A85D07"/>
    <w:rsid w:val="00A85E0B"/>
    <w:rsid w:val="00A92FC0"/>
    <w:rsid w:val="00A94882"/>
    <w:rsid w:val="00A9554A"/>
    <w:rsid w:val="00A96555"/>
    <w:rsid w:val="00A970D6"/>
    <w:rsid w:val="00AA0E97"/>
    <w:rsid w:val="00AA5251"/>
    <w:rsid w:val="00AA6CBC"/>
    <w:rsid w:val="00AA7A8E"/>
    <w:rsid w:val="00AB0B01"/>
    <w:rsid w:val="00AB1C61"/>
    <w:rsid w:val="00AB2599"/>
    <w:rsid w:val="00AB6B51"/>
    <w:rsid w:val="00AB6F7E"/>
    <w:rsid w:val="00AB7BBD"/>
    <w:rsid w:val="00AC0B9F"/>
    <w:rsid w:val="00AC115B"/>
    <w:rsid w:val="00AC1580"/>
    <w:rsid w:val="00AD5BF9"/>
    <w:rsid w:val="00AD5E62"/>
    <w:rsid w:val="00AD64AD"/>
    <w:rsid w:val="00AE4DE6"/>
    <w:rsid w:val="00AE541E"/>
    <w:rsid w:val="00AE5590"/>
    <w:rsid w:val="00AE5B57"/>
    <w:rsid w:val="00AE65D9"/>
    <w:rsid w:val="00AE660C"/>
    <w:rsid w:val="00AE744B"/>
    <w:rsid w:val="00AF0D8D"/>
    <w:rsid w:val="00AF1C51"/>
    <w:rsid w:val="00AF1D14"/>
    <w:rsid w:val="00AF38DA"/>
    <w:rsid w:val="00AF581E"/>
    <w:rsid w:val="00AF75DB"/>
    <w:rsid w:val="00B0751F"/>
    <w:rsid w:val="00B10530"/>
    <w:rsid w:val="00B10C22"/>
    <w:rsid w:val="00B11850"/>
    <w:rsid w:val="00B21A47"/>
    <w:rsid w:val="00B2298A"/>
    <w:rsid w:val="00B24F8E"/>
    <w:rsid w:val="00B30270"/>
    <w:rsid w:val="00B37665"/>
    <w:rsid w:val="00B407DF"/>
    <w:rsid w:val="00B4553E"/>
    <w:rsid w:val="00B47869"/>
    <w:rsid w:val="00B5067A"/>
    <w:rsid w:val="00B52DC7"/>
    <w:rsid w:val="00B53CBE"/>
    <w:rsid w:val="00B56EC8"/>
    <w:rsid w:val="00B57F01"/>
    <w:rsid w:val="00B601C6"/>
    <w:rsid w:val="00B61F59"/>
    <w:rsid w:val="00B626D1"/>
    <w:rsid w:val="00B62B86"/>
    <w:rsid w:val="00B65ED8"/>
    <w:rsid w:val="00B665DF"/>
    <w:rsid w:val="00B66A7A"/>
    <w:rsid w:val="00B66AC1"/>
    <w:rsid w:val="00B72188"/>
    <w:rsid w:val="00B72787"/>
    <w:rsid w:val="00B72F91"/>
    <w:rsid w:val="00B73086"/>
    <w:rsid w:val="00B765BD"/>
    <w:rsid w:val="00B82EBA"/>
    <w:rsid w:val="00B832E8"/>
    <w:rsid w:val="00B8531B"/>
    <w:rsid w:val="00B908C9"/>
    <w:rsid w:val="00B92E92"/>
    <w:rsid w:val="00BA2F77"/>
    <w:rsid w:val="00BA3C3A"/>
    <w:rsid w:val="00BA5495"/>
    <w:rsid w:val="00BA590D"/>
    <w:rsid w:val="00BB0FCA"/>
    <w:rsid w:val="00BB5537"/>
    <w:rsid w:val="00BB6C38"/>
    <w:rsid w:val="00BC13DB"/>
    <w:rsid w:val="00BC19BA"/>
    <w:rsid w:val="00BC4BCE"/>
    <w:rsid w:val="00BC76E0"/>
    <w:rsid w:val="00BD0574"/>
    <w:rsid w:val="00BD13D7"/>
    <w:rsid w:val="00BE0A4E"/>
    <w:rsid w:val="00BE3A89"/>
    <w:rsid w:val="00BE3F29"/>
    <w:rsid w:val="00BE5C6F"/>
    <w:rsid w:val="00BE5E36"/>
    <w:rsid w:val="00BF1EF4"/>
    <w:rsid w:val="00BF38C4"/>
    <w:rsid w:val="00BF44F6"/>
    <w:rsid w:val="00BF569B"/>
    <w:rsid w:val="00C07278"/>
    <w:rsid w:val="00C10BAD"/>
    <w:rsid w:val="00C14DED"/>
    <w:rsid w:val="00C20015"/>
    <w:rsid w:val="00C21F83"/>
    <w:rsid w:val="00C2261B"/>
    <w:rsid w:val="00C24BFE"/>
    <w:rsid w:val="00C27257"/>
    <w:rsid w:val="00C37087"/>
    <w:rsid w:val="00C40845"/>
    <w:rsid w:val="00C40FCB"/>
    <w:rsid w:val="00C412E7"/>
    <w:rsid w:val="00C4189A"/>
    <w:rsid w:val="00C464C9"/>
    <w:rsid w:val="00C46A0D"/>
    <w:rsid w:val="00C50994"/>
    <w:rsid w:val="00C5388B"/>
    <w:rsid w:val="00C56660"/>
    <w:rsid w:val="00C577B9"/>
    <w:rsid w:val="00C612F4"/>
    <w:rsid w:val="00C62B35"/>
    <w:rsid w:val="00C6721D"/>
    <w:rsid w:val="00C67A32"/>
    <w:rsid w:val="00C717B2"/>
    <w:rsid w:val="00C72C77"/>
    <w:rsid w:val="00C74092"/>
    <w:rsid w:val="00C8623C"/>
    <w:rsid w:val="00C9004B"/>
    <w:rsid w:val="00C902AE"/>
    <w:rsid w:val="00C906CF"/>
    <w:rsid w:val="00C93A5D"/>
    <w:rsid w:val="00CA102A"/>
    <w:rsid w:val="00CA4C37"/>
    <w:rsid w:val="00CA6EFB"/>
    <w:rsid w:val="00CA74CD"/>
    <w:rsid w:val="00CB3511"/>
    <w:rsid w:val="00CB60C2"/>
    <w:rsid w:val="00CC1239"/>
    <w:rsid w:val="00CC270C"/>
    <w:rsid w:val="00CC4E4E"/>
    <w:rsid w:val="00CC6D4F"/>
    <w:rsid w:val="00CC71FD"/>
    <w:rsid w:val="00CD0201"/>
    <w:rsid w:val="00CD2936"/>
    <w:rsid w:val="00CD4CF8"/>
    <w:rsid w:val="00CD7B57"/>
    <w:rsid w:val="00CE0DA7"/>
    <w:rsid w:val="00CE104B"/>
    <w:rsid w:val="00CE1FD0"/>
    <w:rsid w:val="00CE3F35"/>
    <w:rsid w:val="00CE49EF"/>
    <w:rsid w:val="00CE7AD2"/>
    <w:rsid w:val="00CF27BF"/>
    <w:rsid w:val="00D061FE"/>
    <w:rsid w:val="00D07394"/>
    <w:rsid w:val="00D17DDA"/>
    <w:rsid w:val="00D2292A"/>
    <w:rsid w:val="00D23236"/>
    <w:rsid w:val="00D23D4A"/>
    <w:rsid w:val="00D26FE0"/>
    <w:rsid w:val="00D31606"/>
    <w:rsid w:val="00D341F7"/>
    <w:rsid w:val="00D34243"/>
    <w:rsid w:val="00D40493"/>
    <w:rsid w:val="00D44CAA"/>
    <w:rsid w:val="00D44CFC"/>
    <w:rsid w:val="00D45C87"/>
    <w:rsid w:val="00D51627"/>
    <w:rsid w:val="00D51B20"/>
    <w:rsid w:val="00D51D0C"/>
    <w:rsid w:val="00D522FC"/>
    <w:rsid w:val="00D52B4B"/>
    <w:rsid w:val="00D560A9"/>
    <w:rsid w:val="00D650F9"/>
    <w:rsid w:val="00D745F3"/>
    <w:rsid w:val="00D85CF2"/>
    <w:rsid w:val="00D869B7"/>
    <w:rsid w:val="00D8769F"/>
    <w:rsid w:val="00D91359"/>
    <w:rsid w:val="00DA02B2"/>
    <w:rsid w:val="00DA0666"/>
    <w:rsid w:val="00DA42F7"/>
    <w:rsid w:val="00DB40B8"/>
    <w:rsid w:val="00DB65BF"/>
    <w:rsid w:val="00DC184D"/>
    <w:rsid w:val="00DC2537"/>
    <w:rsid w:val="00DC36F3"/>
    <w:rsid w:val="00DC3BED"/>
    <w:rsid w:val="00DD0D48"/>
    <w:rsid w:val="00DD2A51"/>
    <w:rsid w:val="00DD450B"/>
    <w:rsid w:val="00DD71EF"/>
    <w:rsid w:val="00DD7FC9"/>
    <w:rsid w:val="00DE1FD2"/>
    <w:rsid w:val="00DE49C2"/>
    <w:rsid w:val="00DE6277"/>
    <w:rsid w:val="00DF4395"/>
    <w:rsid w:val="00DF43FE"/>
    <w:rsid w:val="00DF4F41"/>
    <w:rsid w:val="00E00B8E"/>
    <w:rsid w:val="00E10D89"/>
    <w:rsid w:val="00E1446B"/>
    <w:rsid w:val="00E162E8"/>
    <w:rsid w:val="00E17033"/>
    <w:rsid w:val="00E208DD"/>
    <w:rsid w:val="00E20CBA"/>
    <w:rsid w:val="00E20FEA"/>
    <w:rsid w:val="00E31029"/>
    <w:rsid w:val="00E31692"/>
    <w:rsid w:val="00E35C0C"/>
    <w:rsid w:val="00E402AD"/>
    <w:rsid w:val="00E415D9"/>
    <w:rsid w:val="00E4245B"/>
    <w:rsid w:val="00E43BFB"/>
    <w:rsid w:val="00E476C1"/>
    <w:rsid w:val="00E51D0C"/>
    <w:rsid w:val="00E51E99"/>
    <w:rsid w:val="00E66BAA"/>
    <w:rsid w:val="00E76212"/>
    <w:rsid w:val="00E773D8"/>
    <w:rsid w:val="00E8306C"/>
    <w:rsid w:val="00E9368E"/>
    <w:rsid w:val="00E95BB1"/>
    <w:rsid w:val="00EA10C0"/>
    <w:rsid w:val="00EA27BA"/>
    <w:rsid w:val="00EA4113"/>
    <w:rsid w:val="00EA4421"/>
    <w:rsid w:val="00EB30DB"/>
    <w:rsid w:val="00EB6160"/>
    <w:rsid w:val="00EC0E71"/>
    <w:rsid w:val="00EC2DC5"/>
    <w:rsid w:val="00EC6A8F"/>
    <w:rsid w:val="00ED25C2"/>
    <w:rsid w:val="00ED4AFB"/>
    <w:rsid w:val="00ED5064"/>
    <w:rsid w:val="00EE03B8"/>
    <w:rsid w:val="00EE1FA8"/>
    <w:rsid w:val="00EE73EC"/>
    <w:rsid w:val="00EF6D52"/>
    <w:rsid w:val="00F03E76"/>
    <w:rsid w:val="00F040AB"/>
    <w:rsid w:val="00F120FD"/>
    <w:rsid w:val="00F13098"/>
    <w:rsid w:val="00F152FC"/>
    <w:rsid w:val="00F17DBB"/>
    <w:rsid w:val="00F20D51"/>
    <w:rsid w:val="00F2160A"/>
    <w:rsid w:val="00F24AA1"/>
    <w:rsid w:val="00F25FAE"/>
    <w:rsid w:val="00F26D8F"/>
    <w:rsid w:val="00F279DB"/>
    <w:rsid w:val="00F305A1"/>
    <w:rsid w:val="00F3077C"/>
    <w:rsid w:val="00F31695"/>
    <w:rsid w:val="00F32658"/>
    <w:rsid w:val="00F32A2F"/>
    <w:rsid w:val="00F368C3"/>
    <w:rsid w:val="00F47649"/>
    <w:rsid w:val="00F47BDD"/>
    <w:rsid w:val="00F50912"/>
    <w:rsid w:val="00F51A83"/>
    <w:rsid w:val="00F53601"/>
    <w:rsid w:val="00F55D81"/>
    <w:rsid w:val="00F560FD"/>
    <w:rsid w:val="00F56A20"/>
    <w:rsid w:val="00F56A44"/>
    <w:rsid w:val="00F57259"/>
    <w:rsid w:val="00F60F34"/>
    <w:rsid w:val="00F61173"/>
    <w:rsid w:val="00F63371"/>
    <w:rsid w:val="00F67E9E"/>
    <w:rsid w:val="00F71872"/>
    <w:rsid w:val="00F7369E"/>
    <w:rsid w:val="00F85EA2"/>
    <w:rsid w:val="00F8695C"/>
    <w:rsid w:val="00F93A6C"/>
    <w:rsid w:val="00F97E80"/>
    <w:rsid w:val="00FA2F4F"/>
    <w:rsid w:val="00FA3E7D"/>
    <w:rsid w:val="00FA451C"/>
    <w:rsid w:val="00FB032D"/>
    <w:rsid w:val="00FB19DE"/>
    <w:rsid w:val="00FB5851"/>
    <w:rsid w:val="00FB58DE"/>
    <w:rsid w:val="00FB5EF1"/>
    <w:rsid w:val="00FB792E"/>
    <w:rsid w:val="00FB7F9D"/>
    <w:rsid w:val="00FC1094"/>
    <w:rsid w:val="00FC35B1"/>
    <w:rsid w:val="00FC4A57"/>
    <w:rsid w:val="00FC7EA7"/>
    <w:rsid w:val="00FD0949"/>
    <w:rsid w:val="00FD0968"/>
    <w:rsid w:val="00FD1142"/>
    <w:rsid w:val="00FD2A84"/>
    <w:rsid w:val="00FD2B5D"/>
    <w:rsid w:val="00FD4869"/>
    <w:rsid w:val="00FD648D"/>
    <w:rsid w:val="00FD7889"/>
    <w:rsid w:val="00FE0D00"/>
    <w:rsid w:val="00FE4EBD"/>
    <w:rsid w:val="00FE614A"/>
    <w:rsid w:val="00FE6E2B"/>
    <w:rsid w:val="00FE6ED7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779C4"/>
  <w15:chartTrackingRefBased/>
  <w15:docId w15:val="{CDF2C434-D204-7143-9F98-74A17D86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90"/>
      </w:tabs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01parapoint">
    <w:name w:val="01 parapoint"/>
    <w:basedOn w:val="Normal"/>
    <w:pPr>
      <w:numPr>
        <w:numId w:val="3"/>
      </w:numPr>
      <w:spacing w:after="180"/>
      <w:outlineLvl w:val="5"/>
    </w:pPr>
    <w:rPr>
      <w:sz w:val="26"/>
      <w:lang w:eastAsia="zh-CN"/>
    </w:rPr>
  </w:style>
  <w:style w:type="paragraph" w:styleId="BodyTextIndent2">
    <w:name w:val="Body Text Indent 2"/>
    <w:basedOn w:val="Normal"/>
    <w:pPr>
      <w:ind w:left="180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rPr>
      <w:sz w:val="18"/>
    </w:rPr>
  </w:style>
  <w:style w:type="paragraph" w:styleId="NormalWeb">
    <w:name w:val="Normal (Web)"/>
    <w:basedOn w:val="Normal"/>
    <w:rsid w:val="004D1EB5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CN"/>
    </w:rPr>
  </w:style>
  <w:style w:type="character" w:customStyle="1" w:styleId="spelle">
    <w:name w:val="spelle"/>
    <w:basedOn w:val="DefaultParagraphFont"/>
    <w:rsid w:val="004D1EB5"/>
  </w:style>
  <w:style w:type="character" w:customStyle="1" w:styleId="grame">
    <w:name w:val="grame"/>
    <w:basedOn w:val="DefaultParagraphFont"/>
    <w:rsid w:val="004D1EB5"/>
  </w:style>
  <w:style w:type="paragraph" w:styleId="CommentText">
    <w:name w:val="annotation text"/>
    <w:basedOn w:val="Normal"/>
    <w:link w:val="CommentTextChar"/>
    <w:semiHidden/>
    <w:rsid w:val="00893C6F"/>
  </w:style>
  <w:style w:type="paragraph" w:styleId="HTMLPreformatted">
    <w:name w:val="HTML Preformatted"/>
    <w:basedOn w:val="Normal"/>
    <w:rsid w:val="00D8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sz w:val="24"/>
      <w:szCs w:val="24"/>
      <w:lang w:eastAsia="zh-CN"/>
    </w:rPr>
  </w:style>
  <w:style w:type="paragraph" w:customStyle="1" w:styleId="NormalWeb1">
    <w:name w:val="Normal (Web)1"/>
    <w:basedOn w:val="Normal"/>
    <w:rsid w:val="00A233D7"/>
    <w:pPr>
      <w:spacing w:after="150"/>
      <w:ind w:right="75"/>
    </w:pPr>
    <w:rPr>
      <w:rFonts w:eastAsia="MS Mincho"/>
      <w:sz w:val="24"/>
      <w:szCs w:val="24"/>
      <w:lang w:val="de-CH" w:eastAsia="ja-JP"/>
    </w:rPr>
  </w:style>
  <w:style w:type="table" w:styleId="TableGrid">
    <w:name w:val="Table Grid"/>
    <w:basedOn w:val="TableNormal"/>
    <w:rsid w:val="009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5B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95B5A"/>
    <w:rPr>
      <w:b/>
      <w:bCs/>
    </w:rPr>
  </w:style>
  <w:style w:type="character" w:customStyle="1" w:styleId="CommentTextChar">
    <w:name w:val="Comment Text Char"/>
    <w:link w:val="CommentText"/>
    <w:semiHidden/>
    <w:rsid w:val="00495B5A"/>
    <w:rPr>
      <w:lang w:eastAsia="en-US"/>
    </w:rPr>
  </w:style>
  <w:style w:type="character" w:customStyle="1" w:styleId="CommentSubjectChar">
    <w:name w:val="Comment Subject Char"/>
    <w:link w:val="CommentSubject"/>
    <w:rsid w:val="00495B5A"/>
    <w:rPr>
      <w:b/>
      <w:bCs/>
      <w:lang w:eastAsia="en-US"/>
    </w:rPr>
  </w:style>
  <w:style w:type="paragraph" w:styleId="Revision">
    <w:name w:val="Revision"/>
    <w:hidden/>
    <w:uiPriority w:val="99"/>
    <w:semiHidden/>
    <w:rsid w:val="00495B5A"/>
  </w:style>
  <w:style w:type="paragraph" w:styleId="BalloonText">
    <w:name w:val="Balloon Text"/>
    <w:basedOn w:val="Normal"/>
    <w:link w:val="BalloonTextChar"/>
    <w:rsid w:val="00495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5B5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51D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82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8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51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94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6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3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8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7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22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5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39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atalyst1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mber@biokatalys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okatalys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okatalyst.org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okatalys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BayHelix Membership Committee In Action</vt:lpstr>
    </vt:vector>
  </TitlesOfParts>
  <Company/>
  <LinksUpToDate>false</LinksUpToDate>
  <CharactersWithSpaces>5042</CharactersWithSpaces>
  <SharedDoc>false</SharedDoc>
  <HLinks>
    <vt:vector size="24" baseType="variant">
      <vt:variant>
        <vt:i4>7471184</vt:i4>
      </vt:variant>
      <vt:variant>
        <vt:i4>12</vt:i4>
      </vt:variant>
      <vt:variant>
        <vt:i4>0</vt:i4>
      </vt:variant>
      <vt:variant>
        <vt:i4>5</vt:i4>
      </vt:variant>
      <vt:variant>
        <vt:lpwstr>mailto:member@biokatalyst.org</vt:lpwstr>
      </vt:variant>
      <vt:variant>
        <vt:lpwstr/>
      </vt:variant>
      <vt:variant>
        <vt:i4>1572900</vt:i4>
      </vt:variant>
      <vt:variant>
        <vt:i4>9</vt:i4>
      </vt:variant>
      <vt:variant>
        <vt:i4>0</vt:i4>
      </vt:variant>
      <vt:variant>
        <vt:i4>5</vt:i4>
      </vt:variant>
      <vt:variant>
        <vt:lpwstr>mailto:info@biokatalyst.org</vt:lpwstr>
      </vt:variant>
      <vt:variant>
        <vt:lpwstr/>
      </vt:variant>
      <vt:variant>
        <vt:i4>6029399</vt:i4>
      </vt:variant>
      <vt:variant>
        <vt:i4>6</vt:i4>
      </vt:variant>
      <vt:variant>
        <vt:i4>0</vt:i4>
      </vt:variant>
      <vt:variant>
        <vt:i4>5</vt:i4>
      </vt:variant>
      <vt:variant>
        <vt:lpwstr>http://www.biokatalyst.org/membership</vt:lpwstr>
      </vt:variant>
      <vt:variant>
        <vt:lpwstr/>
      </vt:variant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mailto:info@biokatalyst.org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BayHelix Membership Committee In Action</dc:title>
  <dc:subject/>
  <dc:creator>Steve Q. Yang</dc:creator>
  <cp:keywords/>
  <dc:description/>
  <cp:lastModifiedBy>Yuhan Li</cp:lastModifiedBy>
  <cp:revision>4</cp:revision>
  <cp:lastPrinted>2009-01-30T01:34:00Z</cp:lastPrinted>
  <dcterms:created xsi:type="dcterms:W3CDTF">2023-12-30T01:45:00Z</dcterms:created>
  <dcterms:modified xsi:type="dcterms:W3CDTF">2023-12-30T02:03:00Z</dcterms:modified>
</cp:coreProperties>
</file>